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bookmarkStart w:id="0" w:name="_GoBack"/>
      <w:bookmarkEnd w:id="0"/>
      <w:r>
        <w:rPr>
          <w:rFonts w:ascii="Calibri" w:eastAsia="Times New Roman" w:hAnsi="Calibri" w:cs="Calibri"/>
          <w:noProof/>
          <w:sz w:val="24"/>
          <w:szCs w:val="24"/>
          <w:lang w:eastAsia="el-GR"/>
        </w:rPr>
        <w:drawing>
          <wp:inline distT="0" distB="0" distL="0" distR="0" wp14:anchorId="16903D92">
            <wp:extent cx="495300" cy="533400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ΕΛΛΗΝΙΚΗ ΔΗΜΟΚΡΑΤΙΑ</w:t>
      </w: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ΝΟΜΟΣ ΑΤΤΙΚΗΣ </w:t>
      </w: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ΔΗΜΟΣ ΧΑΛΑΝΔΡΙΟΥ</w:t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7"/>
      </w:tblGrid>
      <w:tr w:rsidR="00AB4069" w:rsidRPr="00AB4069" w:rsidTr="00513A52">
        <w:trPr>
          <w:trHeight w:val="733"/>
          <w:jc w:val="center"/>
        </w:trPr>
        <w:tc>
          <w:tcPr>
            <w:tcW w:w="7477" w:type="dxa"/>
            <w:shd w:val="clear" w:color="auto" w:fill="DEEAF6"/>
          </w:tcPr>
          <w:p w:rsidR="00AB4069" w:rsidRPr="00AB4069" w:rsidRDefault="00AB4069" w:rsidP="00AB4069">
            <w:pPr>
              <w:tabs>
                <w:tab w:val="left" w:pos="720"/>
                <w:tab w:val="right" w:leader="dot" w:pos="2835"/>
                <w:tab w:val="right" w:leader="dot" w:pos="85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  <w:r w:rsidRPr="00AB406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br w:type="page"/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ΕΝΤΥΠΟ ΟΙΚΟΝΟΜΙΚΗΣ ΠΡΟΣΦΟΡΑΣ 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eastAsia="ar-SA"/>
              </w:rPr>
              <w:t>ΟΜΑΔΑΣ Α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 της μελέτης </w:t>
            </w:r>
            <w:r w:rsidR="00513A52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101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/2021 του Δήμου Χαλανδρίου</w:t>
            </w:r>
          </w:p>
        </w:tc>
      </w:tr>
    </w:tbl>
    <w:p w:rsidR="00AB4069" w:rsidRPr="00AB4069" w:rsidRDefault="00AB4069" w:rsidP="00AB4069">
      <w:pPr>
        <w:tabs>
          <w:tab w:val="left" w:pos="720"/>
          <w:tab w:val="right" w:leader="dot" w:pos="2835"/>
          <w:tab w:val="right" w:leader="dot" w:pos="8505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Για την προμήθεια </w:t>
      </w:r>
      <w:r w:rsidRPr="00AB4069">
        <w:rPr>
          <w:rFonts w:ascii="Calibri" w:eastAsia="Times New Roman" w:hAnsi="Calibri" w:cs="Calibri"/>
          <w:b/>
          <w:sz w:val="24"/>
          <w:szCs w:val="24"/>
          <w:lang w:eastAsia="ar-SA"/>
        </w:rPr>
        <w:t>απορρυπαντικών, καθαριστικών, ειδών οικιακής χρήσης &amp; λοιπών ειδών (Ομάδα Α)</w:t>
      </w: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 για την κάλυψη των αναγκών όλων των Υπηρεσιών του Δήμου Χαλανδρίου </w:t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Του/της ………………………………………………………………………………………………………………………</w:t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με έδρα τ    …………………………………………………………………  Οδός ……………………………………  </w:t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 Αριθ ………………… Τ.Κ. ……………………………  Τηλ. …………………………….</w:t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Fax: …………………………………………………  Email: ..……………………………………………………………</w:t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Καθώς και των συνθηκών εκτέλεσης αυτής υποβάλλω την παρούσα προσφορά και δηλώνω ότι: </w:t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- Τα είδη πληρούν τις προδιαγραφές της μελέτης. </w:t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421" w:type="dxa"/>
        <w:tblInd w:w="-436" w:type="dxa"/>
        <w:tblLook w:val="04A0" w:firstRow="1" w:lastRow="0" w:firstColumn="1" w:lastColumn="0" w:noHBand="0" w:noVBand="1"/>
      </w:tblPr>
      <w:tblGrid>
        <w:gridCol w:w="627"/>
        <w:gridCol w:w="4117"/>
        <w:gridCol w:w="1247"/>
        <w:gridCol w:w="1323"/>
        <w:gridCol w:w="876"/>
        <w:gridCol w:w="1231"/>
      </w:tblGrid>
      <w:tr w:rsidR="00AB4069" w:rsidRPr="00AB4069" w:rsidTr="00044D75">
        <w:trPr>
          <w:trHeight w:val="827"/>
        </w:trPr>
        <w:tc>
          <w:tcPr>
            <w:tcW w:w="94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ΥΠΟΟΜΑΔΑ Α1: ΔΙΕΥΘΥΝΣΗ ΠΡΟΣΧΟΛΙΚΗΣ ΑΓΩΓΗΣ</w:t>
            </w:r>
          </w:p>
        </w:tc>
      </w:tr>
      <w:tr w:rsidR="00AB4069" w:rsidRPr="00AB4069" w:rsidTr="00044D75">
        <w:trPr>
          <w:trHeight w:val="541"/>
        </w:trPr>
        <w:tc>
          <w:tcPr>
            <w:tcW w:w="94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ΥΠΟΟΜΑΔΑ Α1α Είδη Δ/νσης Προσχολικής Αγωγής με ΦΠΑ 24%</w:t>
            </w:r>
          </w:p>
        </w:tc>
      </w:tr>
      <w:tr w:rsidR="00AB4069" w:rsidRPr="00AB4069" w:rsidTr="00044D75">
        <w:trPr>
          <w:trHeight w:val="837"/>
        </w:trPr>
        <w:tc>
          <w:tcPr>
            <w:tcW w:w="6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 Α/Α</w:t>
            </w:r>
          </w:p>
        </w:tc>
        <w:tc>
          <w:tcPr>
            <w:tcW w:w="41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 ΜΕ ΦΠΑ 24%</w:t>
            </w:r>
          </w:p>
        </w:tc>
        <w:tc>
          <w:tcPr>
            <w:tcW w:w="12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ΜΟΝΑΔΑ ΜΕΤΡΗΣΗΣ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ΣΥΝΟΛΙΚΕΣ ΠΟΣΟΤΗΤΕΣ</w:t>
            </w:r>
          </w:p>
        </w:tc>
        <w:tc>
          <w:tcPr>
            <w:tcW w:w="8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ΤΙΜΗ ΕΙΔΟΥΣ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AB4069" w:rsidRPr="00AB4069" w:rsidTr="00044D75">
        <w:trPr>
          <w:trHeight w:val="40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Αλουμινόχαρτο 100m για επαγγελματική χρήση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40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Βουρτσάκι w.c. (πιγκάλ) κλειστού τύπου πλαστικό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lastRenderedPageBreak/>
              <w:t>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Βούρτσα οδοκαθαρισμού σκληρή με κοντάρι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Βούρτσα χαλιών με υποδοχή για κοντάρι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Γάντια ελαστικά κουζίνας (σε ζεύγη) μεγέθους medium, large, extra large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Διανομείς-αντλίες υγρού σαπουνιού (Dispenser), πλαστικοί 500ml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Επαγγελματικοί διανομείς υγρού σαπουνιού(700-800ml)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Κάδος απορριμμάτων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στρογγυλός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εξωτερικού &amp; εσωτερικού χώρου, 75 λίτρων (πλαστικός) διαστάσεων περίπου 44cm διάμ. x 63cm ύψος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Κάδος απορριμμάτων κουζίνας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τετράγωνος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πεντάλ 28lit 32cm x34cm x 33cm ύψος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Κάδος απορριμμάτων κουζίνας ανοξείδωτος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στρογγυλός 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με πεντάλ 50lt, 32cm διάμετρος x 33cm ύψος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Κάδος μπάνιου πλαστικός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τετράγωνος 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με πεντάλ 7lt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Καλαθάκια απορριμμάτων γραφείου πλαστικά, ανοιχτού τύπου (χωρίς καπάκι), 31cm x 28cm ύψος περίπου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Κάλυκας επαγγελματικής σφουγγαρίστρας πλαστικός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4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Καρότσι με κουβά σφουγγαρίσματος επαγγελματικό,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μονό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Ανταλλακτικό στίφτη-πρέσα, για τον επαγγελματικό κουβά σφουγγαρίσματος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5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Καρότσι με κουβά σφουγγαρίσματος επαγγελματικό,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 xml:space="preserve"> διπλό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42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Κατσαριδοκτόνο σπρέι 400ml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Κατσαριδοκτόνο σύριγγα 10 γρ.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48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Κοντάρια αλουμινίου πτυσσόμενο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Κοντάρι σκούπας μεταλλικό με βίδα 1,25 cm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Κουβάς σφουγγαρίσματος πλαστικός, οβάλ, χωρητικότητας 17-20lt με στίφτη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Ανταλλακτικό στίφτη για τους παραπάνω οβάλ κουβάδες σφουγγαρίσματος (να χωρά μεγάλη σφουγγαρίστρα 300-350γρ.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7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Κρέμα καθαρισμού γενικής χρήσης (500ml) τύπου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cif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ή ισοδύναμο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4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Λαδόκολλα σε συσκευασία ρολού των 50m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42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Λεκανάκια πλαστικά 3lt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Λεκανάκια πλαστικά 5lt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Λεκάνη πλαστική για ρούχα ορθογώνια των 25lt περίπου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Λιποκαθαριστής σε σπρέι για καθαρισμό καμένων λιπών κουζίνας 650-750ml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29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Μεμβράνη διάφανη σε ρολό 100m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c 2τμχ αλκαλικές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 4τμχ αλκαλικές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ααα 4τμχ.αλκαλικές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1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Μωρομάντηλα σε πακέτο 72τμχ περίπου.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13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Ξύστρα πατώματος πλαστική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85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Πανάκια γενικής χρήσης με μικροΐνες (microfibra) 30cm x30cm, colors σε συσκευασία 4τμχ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6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Πανάκια γενικής χρήσης (τύπου wettex ή ισοδύναμο), μεγέθους No3-200mm x 300mm περίπου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Πανάκια γενικής χρήσης (τύπου wettex ή ισοδύναμο), μεγέθους No4-300mm x 285mm περίπου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Παρκετέζα πλήρης (πανί και πλαίσιο) 60cm, με κοντάρι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Παρκετέζα ανταλλακτικό πανί, 60cm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Πιάτα μιας χρήσεως χάρτινα (20 τμχ. μεσαία)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Ποτηράκια χάρτινα μιας χρήσης μικρά, σε συσκ. 25τμχ.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Ποτήρια χάρτινα μιας χρήσης μεσαία(250ml), σε συσκ. 50 τμχ.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Ποτήρια χάρτινα μιας χρήσης, μεγάλα(300 ml-12oz), σε συσκευασία 50 τμχ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8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Ρακλέτα για μάζεμα νερού και καθαρισμό δαπέδου με λάστιχο 80cm.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Ρακλέτα ανταλλακτικό για μάζεμα νερού και καθαρισμό δαπέδου με λάστιχο 80cm.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Σάκοι συσκευασίας για παλτά (συσκ. 10τμχ).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Σακούλες τροφίμων με αεροστεγές κλείσιμο zip, χωρητικότητας 4lt σε συσκευασία 10τεμαχίων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Σαμπουάν απαλό για παιδιά, τύπου baby shampoo ή ισοδύναμο 750ml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Σαπούνι πλάκα χεριών-σώματος, σε συσκ. 125gr.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9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Σαπούνι πράσινο πλάκα 125gr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Σκόνη απορρυπαντικού πλυντηρίου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ρούχων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55 μεζούρων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Σκόνη απορρυπαντικού πλυντηρίου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ρούχων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, 50 μεζούρων, με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ECOLABEL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Σκόνη απορρυπαντικού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ρούχων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για πλύσιμο στο χέρι, συσκ. 450gr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Σκόνη αποφρακτική, συσκ. 100ml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 xml:space="preserve">Σκόνη καθαρισμού </w:t>
            </w: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γενικής χρήσης</w:t>
            </w:r>
            <w:r w:rsidRPr="00AB4069">
              <w:rPr>
                <w:rFonts w:ascii="Calibri" w:eastAsia="Times New Roman" w:hAnsi="Calibri" w:cs="Times New Roman"/>
                <w:lang w:eastAsia="el-GR"/>
              </w:rPr>
              <w:t xml:space="preserve"> (τύπου vim)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47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Σκόνη λευκαντική για πλύσιμο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ρούχων 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1000gr (τύπου εύρηκα)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7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Σκούπα έξι ραφών με κοντάρι ενισχυμένη ημιχειρoποίητη χορτάρινη 1000gr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Σκούπα πλαστική,  χωρίς κοντάρι,(ανταλλακτικό)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Σκούπα πλαστική  βεντάλια 6 σειρών, χωρίς κοντάρι,(ανταλλακτικό)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46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Σόδα πλυντηρίου 500gr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85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Σπογγοπετσέτα- πετσέτα καθαρισμού περφορέ (τύπου βετέξ ή ισοδύναμο), φυσικό προϊόν, σε ρολό 10m x 25cm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Σύρμα κουζίνας inox σπιράλ, φωλίτσα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5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Σύρμα κουζίνας πράσινο 15cm x 15cm περίπου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83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Σφουγγάρι - γόμα για λεκέδες σε τοίχους, πλακάκια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73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Σφουγγάρι καθαρισμού κουζίνας με σύρμα (11x7x3cm)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Σφουγγάρι καθαρισμού κουζίνας μεγάλο(16x12x3cm)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88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Σφουγγαρίστρα με λωρίδες από μικροΐνες (microfibra), 180-200gr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Σφουγγαρίστρα επαγγελματική μικροϊνών ραφτή με λωρίδες,    300-400γρ.(δέχεται κάλυκα) Μήκους: 70-72εκ, σε διάφορα χρώματα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9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Σφουγγαρίστρα μεγάλη, οικονομική, τύπου wettex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84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Σφουγγαρίστρα ραφτή, ακρυλική λευκή με κρόσια 400γρ.(δέχεται κάλυκα)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9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Σφουγγαρίστρα ραφτή, ακρυλική πράσινη με κρόσια 315γρ.(δέχεται κάλυκα)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Ταπέτα εισόδου επαγγελματικά, από λάστιχο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(90cm x 1,30m)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Ταπέτα εισόδου επαγγελματικά, από μοκέτα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(40cmx60cm)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Τζαμοκαθαριστή με λάστιχο 40 cm περίπου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Τζαμοκαθαριστή με λάστιχο 80 cm περίπου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απολυμαντικό τουαλέτας (σχήμα ΠΑΠΙ), συσκ. 750ml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8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απορρυπαντικό επαγγελματικού πλυντηρίου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πιάτων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10lt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62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μπάνιου κατά των αλάτων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57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αλάτων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500ml (τύπου viakal) με ψεκαστήρα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83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αλάτων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500ml (τύπου viakal) με ψεκαστήρα ECOLABEL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7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γενικής χρήσης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1lt, με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ECOLABEL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5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γενικής χρήσης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4lt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4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πιάτων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450ml,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με εκχυλίσματα χαμομηλιού ή αμυγδάλου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7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πιάτων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450ml, με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ECOLABEL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5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πιάτων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4lt,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με άρωμα βατόμουρου ή ξύδι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τζαμιών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ψεκαστήρα, συσκ. 750ml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τζαμιών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47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χαλιών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4lt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64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καθαριστικό για ανοξείδωτες επιφάνειες, σε συσκ.500ml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70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90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καθαριστικό και απολυμαντικό για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πάγκο κουζίνας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91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μαλακτικό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ρούχων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συσκ. 3lt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81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92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μαλακτικό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ρούχων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συσκ. 1850ml BABY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6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93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 xml:space="preserve">Υγρό </w:t>
            </w: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οξύ</w:t>
            </w:r>
            <w:r w:rsidRPr="00AB4069">
              <w:rPr>
                <w:rFonts w:ascii="Calibri" w:eastAsia="Times New Roman" w:hAnsi="Calibri" w:cs="Times New Roman"/>
                <w:lang w:eastAsia="el-GR"/>
              </w:rPr>
              <w:t xml:space="preserve"> για άλατα και σκουριές, συσκ. 450ml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99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94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στεγνωτικό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επαγγελματικού πλυντηρίου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πιάτων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5lt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95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Φαράσι πλαστικό με λάστιχο μπροστά και κοντάρι 60cm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8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96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κουζίνας, συσκ. 800gr.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45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97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υγείας (συσκ. 10 τμχ) 150 gr.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41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98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Χαρτομάντηλα γραφείου 100 φύλλων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33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99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Χαρτοπετσέτες λευκές πακέτο 70 φύλλων (30x30cm) 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826"/>
        </w:trPr>
        <w:tc>
          <w:tcPr>
            <w:tcW w:w="6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4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Χειροπετσέτες 200 φύλλα (πακέτο 20x200 φύλλα /πακέτο=4000φυλλα)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101</w:t>
            </w:r>
          </w:p>
        </w:tc>
        <w:tc>
          <w:tcPr>
            <w:tcW w:w="4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Ψεκαστήρας χειρός 450ml πλαστικός για οικιακή χρήση</w:t>
            </w: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27" w:type="dxa"/>
            <w:tcBorders>
              <w:top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117" w:type="dxa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B4069" w:rsidRPr="00AB4069" w:rsidTr="00044D75">
        <w:trPr>
          <w:trHeight w:val="237"/>
        </w:trPr>
        <w:tc>
          <w:tcPr>
            <w:tcW w:w="627" w:type="dxa"/>
            <w:shd w:val="clear" w:color="000000" w:fill="FFFFFF"/>
            <w:noWrap/>
            <w:vAlign w:val="bottom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117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B4069" w:rsidRPr="00AB4069" w:rsidTr="00044D75">
        <w:trPr>
          <w:trHeight w:val="359"/>
        </w:trPr>
        <w:tc>
          <w:tcPr>
            <w:tcW w:w="627" w:type="dxa"/>
            <w:shd w:val="clear" w:color="000000" w:fill="FFFFFF"/>
            <w:noWrap/>
            <w:vAlign w:val="bottom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117" w:type="dxa"/>
            <w:tcBorders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629" w:type="dxa"/>
        <w:tblInd w:w="-436" w:type="dxa"/>
        <w:tblLayout w:type="fixed"/>
        <w:tblLook w:val="04A0" w:firstRow="1" w:lastRow="0" w:firstColumn="1" w:lastColumn="0" w:noHBand="0" w:noVBand="1"/>
      </w:tblPr>
      <w:tblGrid>
        <w:gridCol w:w="699"/>
        <w:gridCol w:w="3969"/>
        <w:gridCol w:w="1276"/>
        <w:gridCol w:w="1417"/>
        <w:gridCol w:w="993"/>
        <w:gridCol w:w="1275"/>
      </w:tblGrid>
      <w:tr w:rsidR="00AB4069" w:rsidRPr="00AB4069" w:rsidTr="00044D75">
        <w:trPr>
          <w:trHeight w:val="827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el-GR"/>
              </w:rPr>
              <w:t>ΥΠΟΟΜΑΔΑ Α1: ΔΙΕΥΘΥΝΣΗ ΠΡΟΣΧΟΛΙΚΗΣ ΑΓΩΓΗΣ</w:t>
            </w:r>
          </w:p>
        </w:tc>
      </w:tr>
      <w:tr w:rsidR="00AB4069" w:rsidRPr="00AB4069" w:rsidTr="00044D75">
        <w:trPr>
          <w:trHeight w:val="541"/>
        </w:trPr>
        <w:tc>
          <w:tcPr>
            <w:tcW w:w="962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ΥΠΟΟΜΑΔΑ Α1β Είδη Δ/νσης Προσχολικής Αγωγής με ΦΠΑ 6%</w:t>
            </w:r>
          </w:p>
        </w:tc>
      </w:tr>
      <w:tr w:rsidR="00AB4069" w:rsidRPr="00AB4069" w:rsidTr="00044D75">
        <w:trPr>
          <w:trHeight w:val="837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 Α/Α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 ΜΕ ΦΠΑ 24%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ΜΟΝΑΔΑ ΜΕΤΡΗΣΗΣ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ΣΥΝΟΛΙΚΕΣ ΠΟΣΟΤΗΤΕΣ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ΤΙΜΗ ΕΙΔΟΥΣ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AB4069" w:rsidRPr="00AB4069" w:rsidTr="00044D75">
        <w:trPr>
          <w:trHeight w:val="68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Απολυμαντικό για όλες τις επιφάνειες  με αντλία, συσκ. 500ml-750ml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91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Απολυμαντικό για όλες τις επιφάνειες  με αντλία, συσκ. 4 λίτρων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843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Γάντια latex μεγέθους medium, large, extra large (πακέτο 100 τμχ.),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χωρίς πούδρα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57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κρεμοσάπουνο χεριών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διανομέα, συσκ. 330ml περίπου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6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κρεμοσάπουνο χεριών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545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χλώριο (τύπου advanced) για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πλυντήριο ρούχων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2 lt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καθαρισμού λεπτόρρευστο, συσκ.2lt (κλασική χλωρίνη)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παχύρρευστο καθαρισμού, συσκ. 2lt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8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 </w:t>
            </w:r>
          </w:p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B4069" w:rsidRPr="00AB4069" w:rsidTr="00044D75">
        <w:trPr>
          <w:trHeight w:val="273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6%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B4069" w:rsidRPr="00AB4069" w:rsidTr="00044D75">
        <w:trPr>
          <w:trHeight w:val="409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63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65"/>
        <w:gridCol w:w="239"/>
        <w:gridCol w:w="3998"/>
        <w:gridCol w:w="113"/>
        <w:gridCol w:w="1120"/>
        <w:gridCol w:w="113"/>
        <w:gridCol w:w="1133"/>
        <w:gridCol w:w="113"/>
        <w:gridCol w:w="1079"/>
        <w:gridCol w:w="113"/>
        <w:gridCol w:w="1035"/>
        <w:gridCol w:w="113"/>
      </w:tblGrid>
      <w:tr w:rsidR="00AB4069" w:rsidRPr="00AB4069" w:rsidTr="00044D75">
        <w:trPr>
          <w:trHeight w:val="375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ΥΠΟΟΜΑΔΑ Α.2: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 ΔΙΕΥΘΥΝΣΗ ΠΑΙΔΕΙΑΣ, ΑΘΛΗΤΙΣΜΟΥ ΚΑΙ ΝΕΑΣ ΓΕΝΙΑΣ </w:t>
            </w:r>
          </w:p>
        </w:tc>
      </w:tr>
      <w:tr w:rsidR="00AB4069" w:rsidRPr="00AB4069" w:rsidTr="00044D75">
        <w:trPr>
          <w:trHeight w:val="315"/>
        </w:trPr>
        <w:tc>
          <w:tcPr>
            <w:tcW w:w="963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Α.2α: Είση Δ/νσης Παιδείας, Αθλητισμού και Νέας Γενιάς με ΦΠΑ 24%</w:t>
            </w: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ΜΕ ΦΠΑ 24%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ΜΟΝ. ΜΕΤΡΗΣΗΣ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ΠΟΣΟΤΗΤΑ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ΤΙΜΗ ΕΙΔΟΥΣ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lang w:eastAsia="el-GR"/>
              </w:rPr>
              <w:t>ΑΞΙΑ ΣΕ € ΧΩΡΙΣ Φ.Π.Α.</w:t>
            </w: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Βουρτσάκι w.c. (πιγκάλ) κλειστού τύπου πλαστικό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Γάντια  latex μεγέθους large σε ζεύγη (πακέτο 100 τμχ.)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 xml:space="preserve">Θήκη για χειροπετσέτες πλαστική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Καλαθάκια απορριμμάτων γραφείου πλαστικά, ανοιχτού τύπου ( χωρίς καπάκι) 31εκ. X 28 εκ υψος περίπου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Κάδος μπάνιου πλαστικός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τετράγωνος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πεντάλ 7lt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Καρότσι με με κουβά σφουγγαρίσματος επαγγελματικό, μονό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Καρότσι με με κουβά σφουγγαρίσματος επαγγελματικό, διπλό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Ανταλλακτικό στίφτη-πρέσσα για τους παραπάνω επαγγελματικούς κουβάδες σφουγγαρίσματος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Κατσαριδοκτόνο 400ml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10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 xml:space="preserve">Κοντάρι σκούπας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11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Κρέμα καθαρισμού γενικής χρήσης (500ml) τύπου cif ή ισοδύναμο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12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Λεκανάκια πλαστικά 3lt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13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 4τμχ αλκαλικές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14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ααα 4τμχ.αλκαλικές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Ξύστρα πατώματος πλαστικη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16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Πανάκια γενικής χρήσης (τύπου wettex ή ισοδύναμο), μεγέθους No4-300mm x 285mm περίπου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17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Παρκετέζα επαγγελματική πλήρης (πανί και πλαίσιο) τουλάχιστον 80 cm, με κοντάρι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18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Παρκετέζα ανταλλακτικό πανί, 80cm περίπου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19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Ποτήρια χάρτινα μιας χρήσης, μεγάλα(300 ml-12oz), σε συσκευασία 50 τμχ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Σύρμα κουζίνας inox σπιραλ, φωλίτσα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Σφουγγάρια καθαρισμού κουζίνας με σύρμα τύπου  11X7X3 cm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Ρακλέτα για μάζεμα νερού και καθαρισμό δαπέδου με λάστιχο 70cm.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Ρακλέτα ανταλλακτικό για μάζεμα νερού και καθαρισμό δαπέδου με λάστιχο 80cm. (σιδερένια)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Σφουγγαρίστρα με λωρίδες από μικροϊνες 180-200 γρ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9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Σφουγγαρίστρα επαγγελαμτική μικροινών ραφτή με λωρίδες  300-400-γρ ( δέχεται κάλυκα) 70-72μ εκ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Ταπέτα εισόδου επαγγελματικά από λάστιχο (1μ x 1,5μ)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Τζαμοκαθαριστή με κοντάρι και λάστιχο 80εκ περίπου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28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απολυμαντικό τουαλέτας (σχήμα ΠΑΠΙ), συσκ. 750ml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29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γενικής χρήσης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4lt 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30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τζαμιών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31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</w:t>
            </w: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τζαμιών</w:t>
            </w: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,  με ψεκαστήρα , συσκ. 750ml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32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μπάνιου κατά των αλάτων, συσκ. 4lt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33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οξύ για άλατα και σκουριές συσκ. 450ml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34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 πιάτων, συσκ. 450μλ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35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Φαράσι πλαστικό με λάστιχο μπροστά &amp; κοντάρι 60εκ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36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κουζίνας, συσκ. 800gr.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230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3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37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υγείας (συσκ. 10 τμχ) 150 gr.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280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lang w:eastAsia="el-GR"/>
              </w:rPr>
              <w:t>38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Χειροπετσέτες 200 φύλλα (πακέτο 20x200 φύλλα/πακέτο= 4000 φύλλα)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ΣΥΝΟΛΙΚΗ ΑΞΙΑ ΠΡΟ Φ.Π.Α.</w:t>
            </w:r>
          </w:p>
        </w:tc>
        <w:tc>
          <w:tcPr>
            <w:tcW w:w="11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B4069" w:rsidRPr="00AB4069" w:rsidTr="00044D75">
        <w:trPr>
          <w:trHeight w:val="315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Φ.Π.Α. 24%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AB4069" w:rsidRPr="00AB4069" w:rsidTr="00044D75">
        <w:trPr>
          <w:trHeight w:val="600"/>
        </w:trPr>
        <w:tc>
          <w:tcPr>
            <w:tcW w:w="7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4069" w:rsidRPr="00AB4069" w:rsidRDefault="00AB4069" w:rsidP="00AB406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AB406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ΑΞΙΑ ΜΕ ΦΠΑ</w:t>
            </w:r>
          </w:p>
        </w:tc>
        <w:tc>
          <w:tcPr>
            <w:tcW w:w="11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069" w:rsidRPr="00AB4069" w:rsidRDefault="00AB4069" w:rsidP="00AB406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gridAfter w:val="1"/>
          <w:wAfter w:w="113" w:type="dxa"/>
          <w:trHeight w:val="375"/>
        </w:trPr>
        <w:tc>
          <w:tcPr>
            <w:tcW w:w="9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ΥΠΟΟΜΑΔΑ Α.2: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 ΔΙΕΥΘΥΝΣΗ ΠΑΙΔΕΙΑΣ, ΑΘΛΗΤΙΣΜΟΥ ΚΑΙ ΝΕΑΣ ΓΕΝΙΑΣ </w:t>
            </w:r>
          </w:p>
        </w:tc>
      </w:tr>
      <w:tr w:rsidR="00492D39" w:rsidRPr="00492D39" w:rsidTr="00044D75">
        <w:trPr>
          <w:gridAfter w:val="1"/>
          <w:wAfter w:w="113" w:type="dxa"/>
          <w:trHeight w:val="315"/>
        </w:trPr>
        <w:tc>
          <w:tcPr>
            <w:tcW w:w="952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Α.2β: Είδη Δ/νσης Παιδείας, Αθλητισμού και Νέας Γενιάς με ΦΠΑ 6%</w:t>
            </w:r>
          </w:p>
        </w:tc>
      </w:tr>
      <w:tr w:rsidR="00492D39" w:rsidRPr="00492D39" w:rsidTr="00044D75">
        <w:trPr>
          <w:gridAfter w:val="1"/>
          <w:wAfter w:w="113" w:type="dxa"/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ΜΕ ΦΠΑ 24%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ΜΟΝ. ΜΕΤΡΗΣΗΣ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ΠΟΣΟΤΗΤΑ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ΤΙΜΗ ΕΙΔΟΥΣ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ΑΞΙΑ ΣΕ € ΧΩΡΙΣ Φ.Π.Α.</w:t>
            </w:r>
          </w:p>
        </w:tc>
      </w:tr>
      <w:tr w:rsidR="00492D39" w:rsidRPr="00492D39" w:rsidTr="00044D75">
        <w:trPr>
          <w:gridAfter w:val="1"/>
          <w:wAfter w:w="113" w:type="dxa"/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Απολυμαντικό σπρέυ επιφανειών με αντλία, συσκ 500 - 750 ml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25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gridAfter w:val="1"/>
          <w:wAfter w:w="113" w:type="dxa"/>
          <w:trHeight w:val="600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παχύρευστο καθαρισμού, συσκ. 2lt (κλασσική χλωρίνη)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250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gridAfter w:val="1"/>
          <w:wAfter w:w="113" w:type="dxa"/>
          <w:trHeight w:val="315"/>
        </w:trPr>
        <w:tc>
          <w:tcPr>
            <w:tcW w:w="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κρεμοσάπουνο χεριών 4lt</w:t>
            </w:r>
          </w:p>
        </w:tc>
        <w:tc>
          <w:tcPr>
            <w:tcW w:w="12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45</w:t>
            </w:r>
          </w:p>
        </w:tc>
        <w:tc>
          <w:tcPr>
            <w:tcW w:w="11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gridAfter w:val="1"/>
          <w:wAfter w:w="113" w:type="dxa"/>
          <w:trHeight w:val="6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ΣΥΝΟΛΙΚΗ ΑΞΙΑ ΠΡΟ Φ.Π.Α.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gridAfter w:val="1"/>
          <w:wAfter w:w="113" w:type="dxa"/>
          <w:trHeight w:val="315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Φ.Π.Α. 6%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gridAfter w:val="1"/>
          <w:wAfter w:w="113" w:type="dxa"/>
          <w:trHeight w:val="600"/>
        </w:trPr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ΑΞΙΑ ΜΕ ΦΠΑ</w:t>
            </w:r>
          </w:p>
        </w:tc>
        <w:tc>
          <w:tcPr>
            <w:tcW w:w="11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735" w:type="dxa"/>
        <w:tblInd w:w="-436" w:type="dxa"/>
        <w:tblLook w:val="04A0" w:firstRow="1" w:lastRow="0" w:firstColumn="1" w:lastColumn="0" w:noHBand="0" w:noVBand="1"/>
      </w:tblPr>
      <w:tblGrid>
        <w:gridCol w:w="578"/>
        <w:gridCol w:w="4232"/>
        <w:gridCol w:w="1226"/>
        <w:gridCol w:w="1323"/>
        <w:gridCol w:w="1136"/>
        <w:gridCol w:w="1240"/>
      </w:tblGrid>
      <w:tr w:rsidR="00492D39" w:rsidRPr="00492D39" w:rsidTr="00044D75">
        <w:trPr>
          <w:trHeight w:val="315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ΥΠΟΟΜΑΔΑ Α3: ΔΙΕΥΘΥΝΣΗ ΠΟΛΙΤΙΣΜΟΥ &amp; ΑΕΤΟΠΟΥΛΕΙΟΥ ΠΟΛΙΤΙΣΤΙΚΟΥ ΚΕΝΤΡΟΥ</w:t>
            </w:r>
          </w:p>
        </w:tc>
      </w:tr>
      <w:tr w:rsidR="00492D39" w:rsidRPr="00492D39" w:rsidTr="00044D75">
        <w:trPr>
          <w:trHeight w:val="315"/>
        </w:trPr>
        <w:tc>
          <w:tcPr>
            <w:tcW w:w="97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Α3α Είδη Δ/νσης Πολιτισμού &amp; Αετοπούλειου Πολιτιστικού κέντρου με ΦΠΑ 24%</w:t>
            </w:r>
          </w:p>
        </w:tc>
      </w:tr>
      <w:tr w:rsidR="00492D39" w:rsidRPr="00492D39" w:rsidTr="00044D75">
        <w:trPr>
          <w:trHeight w:val="615"/>
        </w:trPr>
        <w:tc>
          <w:tcPr>
            <w:tcW w:w="57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Α/Α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ΕΙΔΗ  ΜΕ ΦΠΑ 24%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ΜΟΝΑΔΑ ΜΕΤΡΗΣΗΣ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ΣΥΝΟΛΙΚΕΣ ΠΟΣΟΤΗΤΕΣ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ΤΙΜΗ ΕΙΔΟΥΣ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ΑΞΙΑ ΣΕ € ΧΩΡΙΣ ΦΠΑ</w:t>
            </w: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 xml:space="preserve">Γάντια ελαστικά κουζίνας (σε ζεύγη) μεγέθους </w:t>
            </w:r>
            <w:r w:rsidRPr="00492D39">
              <w:rPr>
                <w:rFonts w:ascii="Calibri" w:eastAsia="Times New Roman" w:hAnsi="Calibri" w:cs="Times New Roman"/>
                <w:b/>
                <w:bCs/>
                <w:u w:val="single"/>
                <w:lang w:eastAsia="el-GR"/>
              </w:rPr>
              <w:t>medium,</w:t>
            </w:r>
            <w:r w:rsidRPr="00492D39">
              <w:rPr>
                <w:rFonts w:ascii="Calibri" w:eastAsia="Times New Roman" w:hAnsi="Calibri" w:cs="Times New Roman"/>
                <w:lang w:eastAsia="el-GR"/>
              </w:rPr>
              <w:t xml:space="preserve"> large, extra large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Καρότσι με κουβά σφουγγαρίσματος επαγγελματικό,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μονό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Κατσαριδοκτόνο σπρέι 400ml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Κοντάρι σκούπας μεταλλικό με βίδα 1,25 cm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Ανταλλακτικό στίφτη για τους παραπάνω οβάλ κουβάδες σφουγγαρίσματος (να χωρά μεγάλη σφουγγαρίστρα 300-350γρ.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Κρέμα καθαρισμού γενικής χρήσης (500ml) τύπου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cif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ή ισοδύναμο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Λεκανάκια πλαστικά 3lt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ααα 4τμχ.αλκαλικές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Πανάκια γενικής χρήσης με μικροΐνες (microfibra) 30cm x30cm, colors σε συσκευασία 4τμχ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12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Πανάκια γενικής χρήσης (τύπου wettex ή ισοδύναμο), μεγέθους No3-200mm x 300mm περίπου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Παρκετέζα πλήρης (πανί και πλαίσιο) 60cm, με κοντάρι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Παρκετέζα ανταλλακτικό πανί, 60cm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Σκούπα πλαστική,  χωρίς κοντάρι,(ανταλλακτικό)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71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Σφουγγάρι καθαρισμού κουζίνας με σύρμα (11x7x3cm)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84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Σφουγγαρίστρα με λωρίδες από μικροΐνες (microfibra), 180-200gr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Σφουγγαρίστρα μεγάλη, οικονομική, τύπου wettex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Ταπέτα εισόδου επαγγελματικά, από λάστιχο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(90cm x 1,30m)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Ταπέτα εισόδου επαγγελματικά, από μοκέτα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(40cmx60cm)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Τζαμοκαθαριστή με λάστιχο 40 cm περίπου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απολυμαντικό τουαλέτας (σχήμα ΠΑΠΙ), συσκ. 750ml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γενικής χρήσης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4lt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με άρωμα κεράσι 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450ml,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με εκχυλίσματα χαμομηλιού ή αμυγδάλου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τζαμιών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κουζίνας, συσκ. 800gr.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υγείας (συσκ. 10 τμχ) 150 gr.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8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594" w:type="dxa"/>
        <w:tblInd w:w="-436" w:type="dxa"/>
        <w:tblLook w:val="04A0" w:firstRow="1" w:lastRow="0" w:firstColumn="1" w:lastColumn="0" w:noHBand="0" w:noVBand="1"/>
      </w:tblPr>
      <w:tblGrid>
        <w:gridCol w:w="578"/>
        <w:gridCol w:w="4232"/>
        <w:gridCol w:w="1228"/>
        <w:gridCol w:w="1323"/>
        <w:gridCol w:w="993"/>
        <w:gridCol w:w="1240"/>
      </w:tblGrid>
      <w:tr w:rsidR="00492D39" w:rsidRPr="00492D39" w:rsidTr="00044D75">
        <w:trPr>
          <w:trHeight w:val="390"/>
        </w:trPr>
        <w:tc>
          <w:tcPr>
            <w:tcW w:w="9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ΥΠΟΟΜΑΔΑ Α3: ΔΙΕΥΘΥΝΣΗ ΠΟΛΙΤΙΣΜΟΥ &amp; ΑΕΤΟΠΟΥΛΕΙΟΥ ΠΟΛΙΤΙΣΤΙΚΟΥ ΚΕΝΤΡΟΥ</w:t>
            </w:r>
          </w:p>
        </w:tc>
      </w:tr>
      <w:tr w:rsidR="00492D39" w:rsidRPr="00492D39" w:rsidTr="00044D75">
        <w:trPr>
          <w:trHeight w:val="330"/>
        </w:trPr>
        <w:tc>
          <w:tcPr>
            <w:tcW w:w="959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Α3β Είδη Δ/νσης Πολιτισμού &amp; Αετοπούλειου Πολιτιστικού κέντρου με ΦΠΑ 6%</w:t>
            </w: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4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 ΜΕ ΦΠΑ 6%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3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ΣΥΝΟΛΙΚΕΣ ΠΟΣΟΤΗΤΕΣ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ΤΙΜΗ ΕΙΔΟΥΣ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Γάντια latex μεγέθους </w:t>
            </w:r>
            <w:r w:rsidRPr="00492D39">
              <w:rPr>
                <w:rFonts w:ascii="Calibri" w:eastAsia="Times New Roman" w:hAnsi="Calibri" w:cs="Times New Roman"/>
                <w:u w:val="single"/>
                <w:lang w:eastAsia="el-GR"/>
              </w:rPr>
              <w:t>medium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(πακέτο 100 τμχ.),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χωρίς πούδρα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κρεμοσάπουνο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διανομέα, συσκ. 330ml περίπου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κρεμοσάπουνο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καθαρισμού λεπτόρρευστο, συσκ.2lt (κλασική χλωρίνη)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παχύρρευστο καθαρισμού, συσκ. 2lt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ΣΥΝΟΛΙΚΗ ΑΞΙΑ ΠΡΟ ΦΠΑ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6%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639" w:type="dxa"/>
        <w:tblInd w:w="-147" w:type="dxa"/>
        <w:tblLook w:val="04A0" w:firstRow="1" w:lastRow="0" w:firstColumn="1" w:lastColumn="0" w:noHBand="0" w:noVBand="1"/>
      </w:tblPr>
      <w:tblGrid>
        <w:gridCol w:w="578"/>
        <w:gridCol w:w="4242"/>
        <w:gridCol w:w="1276"/>
        <w:gridCol w:w="1275"/>
        <w:gridCol w:w="960"/>
        <w:gridCol w:w="1308"/>
      </w:tblGrid>
      <w:tr w:rsidR="00492D39" w:rsidRPr="00492D39" w:rsidTr="00044D75">
        <w:trPr>
          <w:trHeight w:val="37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 xml:space="preserve">ΥΠΟΟΜΑΔΑ Α4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: ΔΙΕΥΘΥΝΣΗ ΚΟΙΝΩΝΙΚΗΣ ΜΕΡΙΜΝΑΣ</w:t>
            </w:r>
          </w:p>
        </w:tc>
      </w:tr>
      <w:tr w:rsidR="00492D39" w:rsidRPr="00492D39" w:rsidTr="00044D75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Α4α:  Είδη Δ/νσης Κοινωνικής Μέριμνας με ΦΠΑ 24%</w:t>
            </w: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 ΜΕ 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ΤΙΜΗ ΕΙΔΟΥΣ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2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Αλουμινόχαρτο 100m για επαγγελματική χρήση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Βουρτσάκι w.c. (πιγκάλ) κλειστού τύπου πλαστικό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Θήκη λευκή πλαστική για χειροπετσέτες ζικ ζακ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Διανομείς-αντλίες υγρού σαπουνιού (Dispenser), πλαστικοί 500ml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Κατσαριδοκτόνο σπρέι 400ml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18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Κουβάς σφουγγαρίσματος πλαστικός, οβάλ, χωρητικότητας 17-20lt με στίφτη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Ανταλλακτικό στίφτη για τους παραπάνω οβάλ κουβάδες σφουγγαρίσματος (να χωρά μεγάλη σφουγγαρίστρα 300-350γρ.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Κρέμα καθαρισμού γενικής χρήσης (500ml) τύπου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cif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ή ισοδύναμο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Λεκανάκια πλαστικά 3lt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 4τμχ αλκαλικές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ααα 4τμχ.αλκαλικές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Πανάκια γενικής χρήσης με μικροΐνες (microfibra) 30cm x30cm, colors σε συσκευασία 4τμχ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39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Πιάτα μιας χρήσεως χάρτινα (20 τμχ. μεσαία)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Ποτήρια χάρτινα μιας χρήσης μεσαία(250ml), σε συσκ. 50 τμχ.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Ρακλέτα ανταλλακτικό για μάζεμα νερού και καθαρισμό δαπέδου με λάστιχο 80cm.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Σκόνη αποφρακτική, συσκ. 100ml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54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 xml:space="preserve">Σκόνη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γενικής χρήσης</w:t>
            </w:r>
            <w:r w:rsidRPr="00492D39">
              <w:rPr>
                <w:rFonts w:ascii="Calibri" w:eastAsia="Times New Roman" w:hAnsi="Calibri" w:cs="Times New Roman"/>
                <w:lang w:eastAsia="el-GR"/>
              </w:rPr>
              <w:t xml:space="preserve"> (τύπου vim)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57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Σπογγοπετσέτα- πετσέτα καθαρισμού περφορέ (τύπου βετέξ ή ισοδύναμο), φυσικό προϊόν, σε ρολό 10m x 25cm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Σύρμα κουζίνας inox σπιράλ, φωλίτσα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Ταπέτα εισόδου επαγγελματικά, από μοκέτα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(40cmx60cm)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Τζαμοκαθαριστή με λάστιχο 40 cm περίπου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απολυμαντικό τουαλέτας (σχήμα ΠΑΠΙ), συσκ. 750ml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αλάτων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500ml (τύπου viakal) με ψεκαστήρα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γενικής χρήσης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4lt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4lt,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με άρωμα βατόμουρου ή ξύδι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τζαμιών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ψεκαστήρα, συσκ. 750ml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78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τζαμιών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Φαράσι πλαστικό με λάστιχο μπροστά και κοντάρι 60cm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87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κουζίνας, συσκ. 800gr.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υγείας (συσκ. 10 τμχ) 150 gr.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90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Χαρτοπετσέτες λευκές πακέτο 70 φύλλων (30x30cm)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91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Χειροπετσέτες 200 φύλλα (πακέτο 20x200 φύλλα /πακέτο=4000φυλλα)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92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Ψεκαστήρας χειρός 450ml πλαστικός για οικιακή χρήση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Σκούπα πλαστική,  χωρίς κοντάρι,(ανταλλακτικό)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Σφουγγάρι καθαρισμού κουζίνας με σύρμα (11x7x3cm)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Σφουγγαρίστρα με λωρίδες από μικροΐνες (microfibra), 180-200gr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Κοντάρι για σκούπα με βίδα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92D39" w:rsidRPr="00AB406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639" w:type="dxa"/>
        <w:tblInd w:w="-431" w:type="dxa"/>
        <w:tblLook w:val="04A0" w:firstRow="1" w:lastRow="0" w:firstColumn="1" w:lastColumn="0" w:noHBand="0" w:noVBand="1"/>
      </w:tblPr>
      <w:tblGrid>
        <w:gridCol w:w="578"/>
        <w:gridCol w:w="4242"/>
        <w:gridCol w:w="1276"/>
        <w:gridCol w:w="1275"/>
        <w:gridCol w:w="960"/>
        <w:gridCol w:w="1308"/>
      </w:tblGrid>
      <w:tr w:rsidR="00492D39" w:rsidRPr="00492D39" w:rsidTr="00044D75">
        <w:trPr>
          <w:trHeight w:val="37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 xml:space="preserve">ΥΠΟΟΜΑΔΑ Α4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: ΔΙΕΥΘΥΝΣΗ ΚΟΙΝΩΝΙΚΗΣ ΜΕΡΙΜΝΑΣ</w:t>
            </w:r>
          </w:p>
        </w:tc>
      </w:tr>
      <w:tr w:rsidR="00492D39" w:rsidRPr="00492D39" w:rsidTr="00044D75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Α4β:  Είδη Δ/νσης Κοινωνικής Μέριμνας με ΦΠΑ 6%</w:t>
            </w: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 ΜΕ ΦΠΑ 24%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ΤΙΜΗ ΕΙΔΟΥΣ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κρεμοσάπουνο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παχύρρευστο καθαρισμού, συσκ. 2lt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Απολυμαντικό για όλες τις επιφάνειες  με αντλία, συσκ. 500ml-750ml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Απολυμαντικό για όλες τις επιφάνειες  με αντλία, συσκ. 4 λίτρων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6%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664" w:type="dxa"/>
        <w:tblInd w:w="-431" w:type="dxa"/>
        <w:tblLook w:val="04A0" w:firstRow="1" w:lastRow="0" w:firstColumn="1" w:lastColumn="0" w:noHBand="0" w:noVBand="1"/>
      </w:tblPr>
      <w:tblGrid>
        <w:gridCol w:w="578"/>
        <w:gridCol w:w="4242"/>
        <w:gridCol w:w="1276"/>
        <w:gridCol w:w="1246"/>
        <w:gridCol w:w="1022"/>
        <w:gridCol w:w="1300"/>
      </w:tblGrid>
      <w:tr w:rsidR="00492D39" w:rsidRPr="00492D39" w:rsidTr="00044D75">
        <w:trPr>
          <w:trHeight w:val="375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ΥΠΟΟΜΑΔΑ Α.5: ΔΙΟΙΚΗΤΙΚΕΣ &amp; ΟΙΚΟΝΟΜΙΚΕΣ ΥΠΗΡΕΣΙΕΣ</w:t>
            </w:r>
          </w:p>
        </w:tc>
      </w:tr>
      <w:tr w:rsidR="00492D39" w:rsidRPr="00492D39" w:rsidTr="00044D75">
        <w:trPr>
          <w:trHeight w:val="315"/>
        </w:trPr>
        <w:tc>
          <w:tcPr>
            <w:tcW w:w="96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Α5α:  Είδη Διοικητικών - Οικονομικών Υπηρεσιών με ΦΠΑ 24%</w:t>
            </w:r>
          </w:p>
        </w:tc>
      </w:tr>
      <w:tr w:rsidR="00492D39" w:rsidRPr="00492D39" w:rsidTr="00044D75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ΜΕ ΦΠΑ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ΜΟΝ.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ΤΙΜΗ ΕΙΔΟΥΣ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ΑΞΙΑ ΣΕ € ΧΩΡΙΣ Φ.Π.Α.</w:t>
            </w: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Γάντια ελαστικά κουζίνας (σε ζεύγη) μεγέθους medium, large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 xml:space="preserve">Κοντάρι σκούπας μεταλλικό με βίδα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70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12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Πανάκια γενικής χρήσης με μικροΐνες (microfibra) 30cm x30cm, colors σε συσκευασία 4τμχ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250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Πανάκια γενικής χρήσης (τύπου wettex ή ισοδύναμο), μεγέθους No 4-300mm x 285mm περίπου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200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Παρκετέζα πλήρης (πανί και πλαίσιο) 60cm, με κοντάρι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 xml:space="preserve">Παρκετέζα ανταλλακτικό πανί, 60cm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 xml:space="preserve">Σκούπα πλαστική,  με κοντάρι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Σκούπα πλαστική  βεντάλια 6 σειρών, χωρίς κοντάρι,(ανταλλακτικό)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15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Σφουγγάρι καθαρισμού κουζίνας  με σύρμα μεγάλο (16x12x3cm)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Σφουγγαρίστρα με λωρίδες από μικροΐνες (microfibra), 180-200gr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40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 xml:space="preserve">Σφουγγαρίστρα μεγάλη, οικονομική, τύπου wettex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Σφουγγαρίστρα ραφτή, ακρυλική λευκή με κρόσια 400γρ.(δέχεται κάλυκα)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Ταπέτα εισόδου επαγγελματικά, από  μοκέτα και λάστιχο (90cm x 1,30m)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τεμ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10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Τζαμοκαθαριστή με λάστιχο 80 cm περίπου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5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Υγρό καθαρισμού τζαμιών, συσκ. 4lt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160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Φαράσι πλαστικό με λάστιχο μπροστά και κοντάρι 60cm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30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Λάστιχο ποτίσματος (20 μέτρα)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Χαρτί κουζίνας, συσκ. 800gr.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50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42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Χαρτί υγείας (συσκ. 10 τμχ) 150 gr.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100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24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634" w:type="dxa"/>
        <w:tblInd w:w="-431" w:type="dxa"/>
        <w:tblLook w:val="04A0" w:firstRow="1" w:lastRow="0" w:firstColumn="1" w:lastColumn="0" w:noHBand="0" w:noVBand="1"/>
      </w:tblPr>
      <w:tblGrid>
        <w:gridCol w:w="578"/>
        <w:gridCol w:w="4237"/>
        <w:gridCol w:w="1234"/>
        <w:gridCol w:w="1246"/>
        <w:gridCol w:w="1020"/>
        <w:gridCol w:w="1319"/>
      </w:tblGrid>
      <w:tr w:rsidR="00492D39" w:rsidRPr="00492D39" w:rsidTr="00044D75">
        <w:trPr>
          <w:trHeight w:val="375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ΥΠΟΟΜΑΔΑ Α.5: ΔΙΟΙΚΗΤΙΚΕΣ &amp; ΟΙΚΟΝΟΜΙΚΕΣ ΥΠΗΡΕΣΙΕΣ</w:t>
            </w:r>
          </w:p>
        </w:tc>
      </w:tr>
      <w:tr w:rsidR="00492D39" w:rsidRPr="00492D39" w:rsidTr="00044D75">
        <w:trPr>
          <w:trHeight w:val="330"/>
        </w:trPr>
        <w:tc>
          <w:tcPr>
            <w:tcW w:w="96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Α5β:  Είδη Διοικητικών - Οικονομικών Υπηρειών με ΦΠΑ 6%</w:t>
            </w:r>
          </w:p>
        </w:tc>
      </w:tr>
      <w:tr w:rsidR="00492D39" w:rsidRPr="00492D39" w:rsidTr="00044D75">
        <w:trPr>
          <w:trHeight w:val="915"/>
        </w:trPr>
        <w:tc>
          <w:tcPr>
            <w:tcW w:w="5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42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 ΜΕ ΦΠΑ 6%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ΜΟΝ. ΜΕΤΡΗΣΗΣ</w:t>
            </w:r>
          </w:p>
        </w:tc>
        <w:tc>
          <w:tcPr>
            <w:tcW w:w="12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ΠΟΣΟΤΗΤΑ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ΤΙΜΗ ΕΙΔΟΥΣ</w:t>
            </w:r>
          </w:p>
        </w:tc>
        <w:tc>
          <w:tcPr>
            <w:tcW w:w="13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Φ.Π.Α </w:t>
            </w:r>
          </w:p>
        </w:tc>
      </w:tr>
      <w:tr w:rsidR="00492D39" w:rsidRPr="00492D39" w:rsidTr="00044D75">
        <w:trPr>
          <w:trHeight w:val="782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Γάντια latex μεγέθους medium, large, extra large (πακέτο 100 τμχ.),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χωρίς πούδρα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563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κρεμοσάπουνο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99"/>
        </w:trPr>
        <w:tc>
          <w:tcPr>
            <w:tcW w:w="5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παχύρρευστο καθαρισμού, συσκ. 2lt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2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6%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502" w:type="dxa"/>
        <w:tblInd w:w="-431" w:type="dxa"/>
        <w:tblLook w:val="04A0" w:firstRow="1" w:lastRow="0" w:firstColumn="1" w:lastColumn="0" w:noHBand="0" w:noVBand="1"/>
      </w:tblPr>
      <w:tblGrid>
        <w:gridCol w:w="610"/>
        <w:gridCol w:w="4068"/>
        <w:gridCol w:w="1339"/>
        <w:gridCol w:w="1323"/>
        <w:gridCol w:w="922"/>
        <w:gridCol w:w="1240"/>
      </w:tblGrid>
      <w:tr w:rsidR="00492D39" w:rsidRPr="00492D39" w:rsidTr="00044D75">
        <w:trPr>
          <w:trHeight w:val="375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 xml:space="preserve">ΥΠΟΟΜΑΔΑ Α6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: ΥΠΗΡΕΣΙΑ ΚΑΘΑΡΙΟΤΗΤΑΣ &amp; ΗΛΕΚΤΡΟΦΩΤΙΣΜΟΥ</w:t>
            </w:r>
          </w:p>
        </w:tc>
      </w:tr>
      <w:tr w:rsidR="00492D39" w:rsidRPr="00492D39" w:rsidTr="00044D75">
        <w:trPr>
          <w:trHeight w:val="315"/>
        </w:trPr>
        <w:tc>
          <w:tcPr>
            <w:tcW w:w="950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Α6α:  Είδη υπηρεσίας Καθαριότητας &amp; Ηλεκτροφωτισμού με ΦΠΑ 24%</w:t>
            </w: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ΕΙΔΗ  ΜΕ ΦΠΑ 24%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 xml:space="preserve">ΣΥΝΟΛΙΚΕΣ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ΠΟΣΟΤΗΤΕΣ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ΤΙΜΗ </w:t>
            </w: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ΕΙΔΟΥΣ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492D39" w:rsidRPr="00492D39" w:rsidTr="00044D75">
        <w:trPr>
          <w:trHeight w:val="402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Βουρτσάκι w.c. (πιγκάλ) κλειστού τύπου πλαστικό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Διανομείς-αντλίες υγρού σαπουνιού (Dispenser), πλαστικοί 500ml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Καλαθάκια απορριμμάτων γραφείου πλαστικά, ανοιχτού τύπου (χωρίς καπάκι), 31cm x 28cm ύψος περίπου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Κατσαριδοκτόνο σπρέι 400ml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Κοντάρι σκούπας μεταλλικό με βίδα 1,25 cm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Κουβάς σφουγγαρίσματος πλαστικός, οβάλ, χωρητικότητας 17-20lt με στίφτη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Ανταλλακτικό στίφτη για τους παραπάνω οβάλ κουβάδες σφουγγαρίσματος (να χωρά μεγάλη σφουγγαρίστρα 300-350γρ.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Λεκανάκια πλαστικά 5lt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ααα 4τμχ.αλκαλικές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Πανάκια γενικής χρήσης με μικροΐνες (microfibra) 30cm x30cm, colors σε συσκευασία 4τμχ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Πανάκια γενικής χρήσης (τύπου wettex ή ισοδύναμο), μεγέθους No4-300mm x 285mm περίπου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Ποτηράκια χάρτινα μιας χρήσης μικρά, σε συσκ. 25τμχ.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Ποτήρια χάρτινα μιας χρήσης, μεγάλα(300 ml-12oz), σε συσκευασία 50 τμχ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Σκόνη αποφρακτική, συσκ. 100ml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Σκούπα έξι ραφών με κοντάρι ενισχυμένη ημιχειρoποίητη χορτάρινη 1000gr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Σπογγοπετσέτα- πετσέτα καθαρισμού περφορέ (τύπου βετέξ ή ισοδύναμο), φυσικό προϊόν, σε ρολό 10m x 25cm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Σύρμα κουζίνας inox σπιράλ, φωλίτσα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Σύρμα κουζίνας πράσινο 15cm x 15cm περίπου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84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Σφουγγάρι καθαρισμού κουζίνας με σύρμα (11x7x3cm)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818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Σφουγγαρίστρα με λωρίδες από μικροΐνες (microfibra), 180-200gr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Σφουγγαρίστρα επαγγελματική μικροϊνών ραφτή με λωρίδες,    300-400γρ.(δέχεται κάλυκα) Μήκους: 70-72εκ, σε διάφορα χρώματα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Σφουγγαρίστρα μεγάλη, οικονομική, τύπου wettex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Ταπέτα εισόδου επαγγελματικά, από λάστιχο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(90cm x 1,30m)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Τζαμοκαθαριστή με λάστιχο 40 cm περίπου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Τζαμοκαθαριστή με λάστιχο 80 cm περίπου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απολυμαντικό τουαλέτας (σχήμα ΠΑΠΙ), συσκ. 750ml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γενικής χρήσης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4lt 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πιάτων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4lt, </w:t>
            </w:r>
            <w:r w:rsidRPr="00492D39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με άρωμα βατόμουρου ή ξύδι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τζαμιών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ψεκαστήρα, συσκ. 750ml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</w:t>
            </w:r>
            <w:r w:rsidRPr="00492D39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 xml:space="preserve"> τζαμιών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καθαριστικό και απολυμαντικό για </w:t>
            </w:r>
            <w:r w:rsidRPr="00492D39">
              <w:rPr>
                <w:rFonts w:ascii="Calibri" w:eastAsia="Times New Roman" w:hAnsi="Calibri" w:cs="Times New Roman"/>
                <w:bCs/>
                <w:color w:val="000000"/>
                <w:lang w:eastAsia="el-GR"/>
              </w:rPr>
              <w:t>πάγκο κουζίνας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Cs/>
                <w:lang w:eastAsia="el-GR"/>
              </w:rPr>
              <w:t>οξύ</w:t>
            </w:r>
            <w:r w:rsidRPr="00492D39">
              <w:rPr>
                <w:rFonts w:ascii="Calibri" w:eastAsia="Times New Roman" w:hAnsi="Calibri" w:cs="Times New Roman"/>
                <w:lang w:eastAsia="el-GR"/>
              </w:rPr>
              <w:t xml:space="preserve"> για άλατα και σκουριές, συσκ. 450ml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Φαράσι πλαστικό με λάστιχο μπροστά και κοντάρι 60cm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κουζίνας, συσκ. 800gr.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υγείας (συσκ. 10 τμχ) 150 gr.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200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Χειροπετσέτες 200 φύλλα (πακέτο 20x200 φύλλα /πακέτο=4000φυλλα)</w:t>
            </w:r>
          </w:p>
        </w:tc>
        <w:tc>
          <w:tcPr>
            <w:tcW w:w="133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58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492D39" w:rsidRPr="00AB406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9609" w:type="dxa"/>
        <w:tblInd w:w="-431" w:type="dxa"/>
        <w:tblLook w:val="04A0" w:firstRow="1" w:lastRow="0" w:firstColumn="1" w:lastColumn="0" w:noHBand="0" w:noVBand="1"/>
      </w:tblPr>
      <w:tblGrid>
        <w:gridCol w:w="610"/>
        <w:gridCol w:w="4068"/>
        <w:gridCol w:w="1418"/>
        <w:gridCol w:w="1323"/>
        <w:gridCol w:w="950"/>
        <w:gridCol w:w="1240"/>
      </w:tblGrid>
      <w:tr w:rsidR="00492D39" w:rsidRPr="00492D39" w:rsidTr="00044D75">
        <w:trPr>
          <w:trHeight w:val="375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 xml:space="preserve">ΥΠΟΟΜΑΔΑ Α6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: ΥΠΗΡΕΣΙΑ ΚΑΘΑΡΙΟΤΗΤΑΣ &amp; ΗΛΕΚΤΡΟΦΩΤΙΣΜΟΥ</w:t>
            </w:r>
          </w:p>
        </w:tc>
      </w:tr>
      <w:tr w:rsidR="00492D39" w:rsidRPr="00492D39" w:rsidTr="00044D75">
        <w:trPr>
          <w:trHeight w:val="315"/>
        </w:trPr>
        <w:tc>
          <w:tcPr>
            <w:tcW w:w="9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Α4β:  Είδη υπηρεσίας Καθαριότητας &amp; Ηλεκτροφωτισμού με ΦΠΑ 6%</w:t>
            </w:r>
          </w:p>
        </w:tc>
      </w:tr>
      <w:tr w:rsidR="00492D39" w:rsidRPr="00492D39" w:rsidTr="00044D75">
        <w:trPr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ΕΙΔΗ  ΜΕ ΦΠΑ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ΣΥΝΟΛΙΚΕΣ ΠΟΣΟΤΗΤΕΣ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ΤΙΜΗ ΕΙΔΟΥΣ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Γάντια latex μεγέθους medium, large, extra large (πακέτο 100 τμχ.),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χωρίς πούδρα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κρεμοσάπουνο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διανομέα, συσκ. 330ml περίπου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κρεμοσάπουνο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παχύρρευστο καθαρισμού, συσκ. 2lt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80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tbl>
      <w:tblPr>
        <w:tblW w:w="9616" w:type="dxa"/>
        <w:tblInd w:w="-431" w:type="dxa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323"/>
        <w:gridCol w:w="957"/>
        <w:gridCol w:w="1240"/>
      </w:tblGrid>
      <w:tr w:rsidR="00492D39" w:rsidRPr="00492D39" w:rsidTr="00044D75">
        <w:trPr>
          <w:trHeight w:val="375"/>
        </w:trPr>
        <w:tc>
          <w:tcPr>
            <w:tcW w:w="9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ΥΠΟΟΜΑΔΑ Α7: ΥΠΗΡΕΣΙΑ ΠΡΑΣΙΝΟΥ - Δ/ΝΣΗ ΠΕΡΙΒΑΛΛΟΝΤΟΣ</w:t>
            </w:r>
          </w:p>
        </w:tc>
      </w:tr>
      <w:tr w:rsidR="00492D39" w:rsidRPr="00492D39" w:rsidTr="00044D75">
        <w:trPr>
          <w:trHeight w:val="315"/>
        </w:trPr>
        <w:tc>
          <w:tcPr>
            <w:tcW w:w="9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Α7α : Είδη Δ/νσης Περιβάλλοντος με ΦΠΑ 24%</w:t>
            </w: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ΕΙΔΗ  ΜΕ ΦΠΑ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ΣΥΝΟΛΙΚΕΣ ΠΟΣΟΤΗΤΕΣ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ΤΙΜΗ ΕΙΔΟΥΣ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492D39" w:rsidRPr="00492D39" w:rsidTr="00044D75">
        <w:trPr>
          <w:trHeight w:val="402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Βουρτσάκι w.c. (πιγκάλ) κλειστού τύπου πλαστικό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 xml:space="preserve">Γάντια ελαστικά κουζίνας (σε ζεύγη) μεγέθους medium,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Διανομείς-αντλίες υγρού σαπουνιού (Dispenser), πλαστικοί 500ml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Κάδος απορριμμάτων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στρογγυλός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εξωτερικού &amp; εσωτερικού χώρου, 75 λίτρων (πλαστικός) διαστάσεων περίπου 44cm διάμ. x 63cm ύψος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Κάδος απορριμμάτων κουζίνας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τετράγωνος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πεντάλ 28lit 32cm x34cm x 33cm ύψος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Κάδος μπάνιου πλαστικός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τετράγωνος 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με πεντάλ 7lt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Καλαθάκια απορριμμάτων γραφείου πλαστικά, ανοιχτού τύπου (χωρίς καπάκι), 31cm x 28cm ύψος περίπου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Κατσαριδοκτόνο σπρέι 400ml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Κοντάρια αλουμινίου πτυσσόμενο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Κουβάς σφουγγαρίσματος πλαστικός, οβάλ, χωρητικότητας 17-20lt με στίφτη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Κρέμα καθαρισμού γενικής χρήσης (500ml) τύπου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cif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ή ισοδύναμο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c 2τμχ αλκαλικές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 4τμχ αλκαλικές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ααα 4τμχ.αλκαλικές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Ξύστρα πατώματος πλαστική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Πανάκια γενικής χρήσης με μικροΐνες (microfibra) 30cm x30cm, colors σε συσκευασία 4τμχ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Πανάκια γενικής χρήσης (τύπου wettex ή ισοδύναμο), μεγέθους No3-200mm x 300mm περίπου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Πανάκια γενικής χρήσης (τύπου wettex ή ισοδύναμο), μεγέθους No4-300mm x 285mm περίπου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Πιάτα μιας χρήσεως χάρτινα (20 τμχ. μεσαία)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Ποτήρια χάρτινα μιας χρήσης μεσαία(250ml), σε συσκ. 50 τμχ.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Σκούπα πλαστική,  χωρίς κοντάρι,(ανταλλακτικό)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7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Σπογγοπετσέτα- πετσέτα καθαρισμού περφορέ (τύπου βετέξ ή ισοδύναμο), φυσικό προϊόν, σε ρολό 10m x 25cm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7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lang w:eastAsia="el-GR"/>
              </w:rPr>
              <w:t>Σφουγγαρίστρα με λωρίδες από μικροΐνες (microfibra), 180-200gr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Σφουγγαρίστρα  τύπου wettex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απολυμαντικό τουαλέτας (σχήμα ΠΑΠΙ), συσκ. 750ml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μπάνιου κατά των αλάτων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αλάτων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500ml (τύπου viakal) με ψεκαστήρα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γενικής χρήσης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1lt, με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ECOLABEL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γενικής χρήσης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4lt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450ml,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με εκχυλίσματα χαμομηλιού ή αμυγδάλου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450ml, με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ECOLABEL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τζαμιών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ψεκαστήρα, συσκ. 750ml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τζαμιών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καθαριστικό και απολυμαντικό για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πάγκο κουζίνας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Φαράσι πλαστικό με λάστιχο μπροστά και κοντάρι 60cm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κουζίνας, συσκ. 800gr.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υγείας (συσκ. 10 τμχ) 150 gr.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1100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Χαρτομάντηλα γραφείου 100 φύλλων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Βάση εστίας υγραερίου συσκ 450ml για καφεστία υγραερίου τύπου EL GRECO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9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Καφεστία υγραερίου, ασφαλείας τύπου EL GRECO 470 cv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5.967,02</w:t>
            </w: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1.432,08</w:t>
            </w: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 </w:t>
            </w:r>
          </w:p>
        </w:tc>
        <w:tc>
          <w:tcPr>
            <w:tcW w:w="36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7.399,10</w:t>
            </w:r>
          </w:p>
        </w:tc>
      </w:tr>
    </w:tbl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tbl>
      <w:tblPr>
        <w:tblW w:w="9616" w:type="dxa"/>
        <w:tblInd w:w="-714" w:type="dxa"/>
        <w:tblLook w:val="04A0" w:firstRow="1" w:lastRow="0" w:firstColumn="1" w:lastColumn="0" w:noHBand="0" w:noVBand="1"/>
      </w:tblPr>
      <w:tblGrid>
        <w:gridCol w:w="709"/>
        <w:gridCol w:w="3969"/>
        <w:gridCol w:w="1418"/>
        <w:gridCol w:w="1323"/>
        <w:gridCol w:w="957"/>
        <w:gridCol w:w="1240"/>
      </w:tblGrid>
      <w:tr w:rsidR="00492D39" w:rsidRPr="00492D39" w:rsidTr="00044D75">
        <w:trPr>
          <w:trHeight w:val="375"/>
        </w:trPr>
        <w:tc>
          <w:tcPr>
            <w:tcW w:w="9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ΥΠΟΟΜΑΔΑ Α7: ΥΠΗΡΕΣΙΑ ΠΡΑΣΙΝΟΥ - Δ/ΝΣΗ ΠΕΡΙΒΑΛΛΟΝΤΟΣ</w:t>
            </w:r>
          </w:p>
        </w:tc>
      </w:tr>
      <w:tr w:rsidR="00492D39" w:rsidRPr="00492D39" w:rsidTr="00044D75">
        <w:trPr>
          <w:trHeight w:val="315"/>
        </w:trPr>
        <w:tc>
          <w:tcPr>
            <w:tcW w:w="96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Α7β : Είδη Δ/νσης Περιβάλλοντος με ΦΠΑ 6%</w:t>
            </w: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ΕΙΔΗ  ΜΕ ΦΠΑ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ΣΥΝΟΛΙΚΕΣ ΠΟΣΟΤΗΤΕΣ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ΤΙΜΗ ΕΙΔΟΥΣ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Απολυμαντικό για όλες τις επιφάνειες  με αντλία, συσκ. 500ml-750ml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Γάντια latex μεγέθους medium, large, (πακέτο 100 τμχ.),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l-GR"/>
              </w:rPr>
              <w:t>χωρίς πούδρα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κρεμοσάπουνο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διανομέα, συσκ. 330ml περίπου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κρεμοσάπουνο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καθαρισμού λεπτόρρευστο, συσκ.2lt (κλασική χλωρίνη)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παχύρρευστο καθαρισμού, συσκ. 5lt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παχύρρευστο καθαρισμού, συσκ. 2lt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6%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6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tbl>
      <w:tblPr>
        <w:tblW w:w="9314" w:type="dxa"/>
        <w:tblInd w:w="-714" w:type="dxa"/>
        <w:tblLook w:val="04A0" w:firstRow="1" w:lastRow="0" w:firstColumn="1" w:lastColumn="0" w:noHBand="0" w:noVBand="1"/>
      </w:tblPr>
      <w:tblGrid>
        <w:gridCol w:w="610"/>
        <w:gridCol w:w="3464"/>
        <w:gridCol w:w="1326"/>
        <w:gridCol w:w="1446"/>
        <w:gridCol w:w="1089"/>
        <w:gridCol w:w="1379"/>
      </w:tblGrid>
      <w:tr w:rsidR="00492D39" w:rsidRPr="00492D39" w:rsidTr="00044D75">
        <w:trPr>
          <w:trHeight w:val="390"/>
        </w:trPr>
        <w:tc>
          <w:tcPr>
            <w:tcW w:w="9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ΥΠΟΟΜΑΔΑ Α8  ΥΠΗΡΕΣΙΑ ΔΗΜΟΤΙΚΟΥ ΚΟΙΜΗΤΗΡΙΟΥ</w:t>
            </w:r>
          </w:p>
        </w:tc>
      </w:tr>
      <w:tr w:rsidR="00492D39" w:rsidRPr="00492D39" w:rsidTr="00044D75">
        <w:trPr>
          <w:trHeight w:val="390"/>
        </w:trPr>
        <w:tc>
          <w:tcPr>
            <w:tcW w:w="93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Α8α : Είδη Υπηρεσίας Δημοτικού Κοιμητηρίου με ΦΠΑ 24%</w:t>
            </w:r>
          </w:p>
        </w:tc>
      </w:tr>
      <w:tr w:rsidR="00492D39" w:rsidRPr="00492D39" w:rsidTr="00044D75">
        <w:trPr>
          <w:trHeight w:val="88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ΕΙΔΗ  ΜΕ ΦΠΑ 24%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ΣΥΝΟΛΙΚΕΣ ΠΟΣΟΤΗΤΕΣ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ΤΙΜΗ ΕΙΔΟΥΣ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Βουρτσάκι wc (πιγκάλ) κλειστού τύπου πλαστικό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Γάντια latex μεγέθους medium (πακέτο 100 τμχ.)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Γάντια ελαστικά κουζίνας (σε ζεύγη) μεγέθους medium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Διανομείς-αντλίες υγρού σαπουνιού (Dispenser), πλαστικοί 500ml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Κάδος απορριμμάτων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στρογγυλός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εξωτερικού &amp; εσωτερικού χώρου, 75 λίτρων (πλαστικός) 44cmx63cm ύψος περίπου, χρώματος μαύρου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Κάδοι απορριμμάτων κουζίνας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τετράγωνος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πεντάλ 28lit 32cm x34cm x 33cm ύψος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Κάδος μπάνιου πλαστικός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τετράγωνος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πεντάλ 7lt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Κουβάς σφουγγαρίσματος πλαστικός, οβάλ, χωρητικότητας 17-20lt με στίφτη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Κρέμα καθαρισμού γενικής χρήσης (500ml) τύπου cif ή ισοδύναμο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c 2τμχ αλκαλικές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 4τμχ αλκαλικές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ααα 4τμχ.αλκαλικές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Ξύστρα πατώματος πλαστική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Πανάκια γενικής χρήσης με μικροΐνες (microfibra) 30cm x30cm, colors σε συσκευασία 4τμχ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Πανάκια γενικής χρήσης (τύπου wettex ή ισοδύναμο), μεγέθους No3-20cm x 30cm περίπου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Πανάκια γενικής χρήσης (τύπου wettex ή ισοδύναμο), μεγέθους No4-30cm x 28,5cm περίπου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Σπογγοπετσέτα- πετσέτα καθαρισμού περφορέ (τύπου βετέξ ή ισοδύναμο), φυσικό προϊόν, σε ρολό 10m x 25cm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Σύρμα κουζίνας inox σπιράλ, φωλίτσα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Ταπέτα εισόδου επαγγελματικά, από λάστιχο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(1m x 1,5m)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απολυμαντικό τουαλέτας (σχήμα ΠΑΠΙ), συσκ. 750ml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μπάνιου κατά των αλάτων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, συσκ. 4lt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καθαρισμού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αλάτων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500ml (τύπου viakal) με ψεκαστήρα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γενικής χρήσης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1lt, με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ECOLABEL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γενικής χρήσης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1lt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με άρωμα κεράσι ή λεβάντας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γενικής χρήσης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4lt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με άρωμα κεράσι ή λεβάντας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450ml,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 xml:space="preserve"> με εκχυλίσματα χαμομηλιού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πιάτων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, συσκ. 450ml, με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ECOLABEL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τζαμιών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ψεκαστήρα, συσκ. 750ml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καθαρισμού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χαλιών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4lt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κρεµοσάπουνο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διανομέα, συσκ. 330ml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31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κρεµοσάπουνο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32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καθαρισμού λεπτόρρευστο, συσκ.2lt (κλασική χλωρίνη)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33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παχύρρευστο καθαρισμού, συσκ. 5lt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34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Κατσαριδοκτόνο 400ml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35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Φαράσι πλαστικό με λάστιχο μπροστά και κοντάρι 60cm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36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κουζίνας, συσκ. 800gr.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37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Χαρτί υγείας (συσκ. 10 τμχ) 150 gr.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800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38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Κοντάρια αλουμινίου πτυσσόμενο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39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Ανταλλακτικά για σφουγγαρίστρες (συσκ. 2 τμχ)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3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Ανταλλακτικά για σκούπες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tbl>
      <w:tblPr>
        <w:tblW w:w="9639" w:type="dxa"/>
        <w:tblInd w:w="-856" w:type="dxa"/>
        <w:tblLook w:val="04A0" w:firstRow="1" w:lastRow="0" w:firstColumn="1" w:lastColumn="0" w:noHBand="0" w:noVBand="1"/>
      </w:tblPr>
      <w:tblGrid>
        <w:gridCol w:w="610"/>
        <w:gridCol w:w="4068"/>
        <w:gridCol w:w="1418"/>
        <w:gridCol w:w="1323"/>
        <w:gridCol w:w="1092"/>
        <w:gridCol w:w="1128"/>
      </w:tblGrid>
      <w:tr w:rsidR="00492D39" w:rsidRPr="00492D39" w:rsidTr="00044D75">
        <w:trPr>
          <w:trHeight w:val="37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ΥΠΟΟΜΑΔΑ Α8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: ΥΠΗΡΕΣΙΑ ΔΗΜΟΤΙΚΟΥ ΚΟΙΜΗΤΗΡΙΟΥ</w:t>
            </w:r>
          </w:p>
        </w:tc>
      </w:tr>
      <w:tr w:rsidR="00492D39" w:rsidRPr="00492D39" w:rsidTr="00044D75">
        <w:trPr>
          <w:trHeight w:val="315"/>
        </w:trPr>
        <w:tc>
          <w:tcPr>
            <w:tcW w:w="96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ΥΠΟΟΜΑΔΑ Α8β : Είδη Υπηρεσίας Δημοτικού Κοιμητηρίου ΦΠΑ 6%</w:t>
            </w:r>
          </w:p>
        </w:tc>
      </w:tr>
      <w:tr w:rsidR="00492D39" w:rsidRPr="00492D39" w:rsidTr="00044D75">
        <w:trPr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ΕΙΔΗ  ΜΕ ΦΠΑ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ΣΥΝΟΛΙΚΕΣ ΠΟΣΟΤΗΤΕΣ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ΤΙΜΗ ΕΙΔΟΥΣ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Απολυμαντικό για όλες τις επιφάνειες  με αντλία, συσκ. 500ml-750ml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κρεμοσάπουνο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 με διανομέα, συσκ. 330ml περίπου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 xml:space="preserve">Υγρό </w:t>
            </w:r>
            <w:r w:rsidRPr="00492D39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κρεμοσάπουνο χεριών</w:t>
            </w: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, συσκ. 4lt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10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25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καθαρισμού λεπτόρρευστο, συσκ.2lt (κλασική χλωρίνη)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24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4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Υγρό χλώριο παχύρρευστο καθαρισμού, συσκ. 5lt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τμχ</w:t>
            </w:r>
          </w:p>
        </w:tc>
        <w:tc>
          <w:tcPr>
            <w:tcW w:w="1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6%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492D39" w:rsidRPr="00492D39" w:rsidTr="00044D75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2D39" w:rsidRPr="00492D39" w:rsidRDefault="00492D39" w:rsidP="00492D3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492D39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2D39" w:rsidRPr="00492D39" w:rsidRDefault="00492D39" w:rsidP="00492D3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492D39" w:rsidRPr="00492D39" w:rsidRDefault="00492D39" w:rsidP="00492D39">
      <w:pPr>
        <w:tabs>
          <w:tab w:val="left" w:pos="4253"/>
          <w:tab w:val="left" w:pos="4820"/>
        </w:tabs>
        <w:suppressAutoHyphens/>
        <w:spacing w:before="120" w:after="120" w:line="240" w:lineRule="auto"/>
        <w:rPr>
          <w:rFonts w:ascii="Calibri" w:eastAsia="Calibri" w:hAnsi="Calibri" w:cs="Calibri"/>
          <w:b/>
          <w:sz w:val="24"/>
          <w:szCs w:val="24"/>
          <w:u w:val="single"/>
          <w:lang w:eastAsia="ar-SA"/>
        </w:rPr>
      </w:pPr>
      <w:r w:rsidRPr="00492D39">
        <w:rPr>
          <w:rFonts w:ascii="Calibri" w:eastAsia="Calibri" w:hAnsi="Calibri" w:cs="Calibri"/>
          <w:b/>
          <w:sz w:val="24"/>
          <w:szCs w:val="24"/>
          <w:u w:val="single"/>
          <w:lang w:eastAsia="ar-SA"/>
        </w:rPr>
        <w:t>Σύνολο ΟΜΑΔΑΣ Α συμπ/νου ΦΠΑ:</w:t>
      </w:r>
    </w:p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492D39" w:rsidRDefault="00492D3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Calibri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Calibri" w:hAnsi="Calibri" w:cs="Calibri"/>
          <w:sz w:val="24"/>
          <w:szCs w:val="24"/>
          <w:lang w:eastAsia="ar-SA"/>
        </w:rPr>
        <w:t>Χαλάνδρι,     /    /2021</w:t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Calibri" w:hAnsi="Calibri" w:cs="Calibri"/>
          <w:sz w:val="24"/>
          <w:szCs w:val="24"/>
          <w:lang w:eastAsia="ar-SA"/>
        </w:rPr>
        <w:t>Ο ΠΡΟΣΦΕΡΩΝ</w:t>
      </w: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4253"/>
          <w:tab w:val="left" w:pos="4820"/>
        </w:tabs>
        <w:suppressAutoHyphens/>
        <w:spacing w:before="120" w:after="120" w:line="240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AB4069" w:rsidRPr="00AB4069" w:rsidRDefault="00AB4069" w:rsidP="00AB4069">
      <w:pPr>
        <w:tabs>
          <w:tab w:val="left" w:pos="1620"/>
        </w:tabs>
        <w:suppressAutoHyphens/>
        <w:spacing w:after="45" w:line="264" w:lineRule="auto"/>
        <w:jc w:val="center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Calibri" w:hAnsi="Calibri" w:cs="Calibri"/>
          <w:sz w:val="24"/>
          <w:szCs w:val="24"/>
          <w:lang w:eastAsia="ar-SA"/>
        </w:rPr>
        <w:t>(Υπογραφή - Σφραγίδα)</w:t>
      </w:r>
    </w:p>
    <w:p w:rsidR="006F45F2" w:rsidRDefault="006F45F2"/>
    <w:p w:rsidR="00F7592C" w:rsidRDefault="00F7592C"/>
    <w:p w:rsidR="00F7592C" w:rsidRDefault="00F7592C"/>
    <w:p w:rsidR="00F7592C" w:rsidRDefault="00F7592C"/>
    <w:p w:rsidR="00F7592C" w:rsidRDefault="00F7592C"/>
    <w:p w:rsidR="00F7592C" w:rsidRDefault="00F7592C"/>
    <w:p w:rsidR="00F7592C" w:rsidRDefault="00F7592C"/>
    <w:p w:rsidR="00F7592C" w:rsidRDefault="00F7592C"/>
    <w:p w:rsidR="00F7592C" w:rsidRDefault="00F7592C"/>
    <w:p w:rsidR="00F7592C" w:rsidRDefault="00F7592C"/>
    <w:p w:rsidR="00F7592C" w:rsidRDefault="00F7592C"/>
    <w:p w:rsidR="00F7592C" w:rsidRDefault="00F7592C"/>
    <w:p w:rsidR="00F7592C" w:rsidRDefault="00F7592C"/>
    <w:p w:rsidR="00F7592C" w:rsidRDefault="00F7592C"/>
    <w:p w:rsidR="00F7592C" w:rsidRDefault="00F7592C" w:rsidP="00F7592C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l-GR"/>
        </w:rPr>
        <w:drawing>
          <wp:inline distT="0" distB="0" distL="0" distR="0" wp14:anchorId="16B28415" wp14:editId="5981DCB0">
            <wp:extent cx="495300" cy="533400"/>
            <wp:effectExtent l="0" t="0" r="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7592C" w:rsidRPr="00AB4069" w:rsidRDefault="00F7592C" w:rsidP="00F7592C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ΕΛΛΗΝΙΚΗ ΔΗΜΟΚΡΑΤΙΑ</w:t>
      </w: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F7592C" w:rsidRPr="00AB4069" w:rsidRDefault="00F7592C" w:rsidP="00F7592C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ΝΟΜΟΣ ΑΤΤΙΚΗΣ </w:t>
      </w: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F7592C" w:rsidRPr="00AB4069" w:rsidRDefault="00F7592C" w:rsidP="00F7592C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ΔΗΜΟΣ ΧΑΛΑΝΔΡΙΟΥ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F7592C" w:rsidRPr="00AB4069" w:rsidTr="00612396">
        <w:trPr>
          <w:jc w:val="center"/>
        </w:trPr>
        <w:tc>
          <w:tcPr>
            <w:tcW w:w="8217" w:type="dxa"/>
            <w:shd w:val="clear" w:color="auto" w:fill="DEEAF6"/>
          </w:tcPr>
          <w:p w:rsidR="00F7592C" w:rsidRPr="00AB4069" w:rsidRDefault="00F7592C" w:rsidP="00F7592C">
            <w:pPr>
              <w:tabs>
                <w:tab w:val="left" w:pos="720"/>
                <w:tab w:val="right" w:leader="dot" w:pos="2835"/>
                <w:tab w:val="right" w:leader="dot" w:pos="85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  <w:r w:rsidRPr="00AB406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br w:type="page"/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ΕΝΤΥΠΟ ΟΙΚΟΝΟΜΙΚΗΣ ΠΡΟΣΦΟΡΑΣ 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eastAsia="ar-SA"/>
              </w:rPr>
              <w:t xml:space="preserve">ΟΜΑΔΑΣ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eastAsia="ar-SA"/>
              </w:rPr>
              <w:t>Β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 της μελέτης </w:t>
            </w:r>
            <w:r w:rsidR="00513A52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 101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/2021 του Δήμου Χαλανδρίου</w:t>
            </w:r>
          </w:p>
        </w:tc>
      </w:tr>
    </w:tbl>
    <w:p w:rsidR="00F7592C" w:rsidRPr="00AB4069" w:rsidRDefault="00F7592C" w:rsidP="00F7592C">
      <w:pPr>
        <w:tabs>
          <w:tab w:val="left" w:pos="720"/>
          <w:tab w:val="right" w:leader="dot" w:pos="2835"/>
          <w:tab w:val="right" w:leader="dot" w:pos="8505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612396" w:rsidRDefault="00F7592C" w:rsidP="00612396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Για την προμήθεια </w:t>
      </w:r>
      <w:r w:rsidR="00612396" w:rsidRPr="00612396">
        <w:rPr>
          <w:rFonts w:ascii="Calibri" w:eastAsia="Times New Roman" w:hAnsi="Calibri" w:cs="Calibri"/>
          <w:b/>
          <w:sz w:val="24"/>
          <w:szCs w:val="24"/>
          <w:lang w:eastAsia="ar-SA"/>
        </w:rPr>
        <w:t>Αναλ</w:t>
      </w:r>
      <w:r w:rsidR="00612396">
        <w:rPr>
          <w:rFonts w:ascii="Calibri" w:eastAsia="Times New Roman" w:hAnsi="Calibri" w:cs="Calibri"/>
          <w:b/>
          <w:sz w:val="24"/>
          <w:szCs w:val="24"/>
          <w:lang w:eastAsia="ar-SA"/>
        </w:rPr>
        <w:t>ωσίμων</w:t>
      </w:r>
      <w:r w:rsidR="00612396" w:rsidRPr="00612396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αναρροφητικών ηλεκτρικών σκουπών </w:t>
      </w:r>
      <w:r w:rsidR="00612396">
        <w:rPr>
          <w:rFonts w:ascii="Calibri" w:eastAsia="Times New Roman" w:hAnsi="Calibri" w:cs="Calibri"/>
          <w:b/>
          <w:sz w:val="24"/>
          <w:szCs w:val="24"/>
          <w:lang w:eastAsia="ar-SA"/>
        </w:rPr>
        <w:t>(ΟΜΑΔΑ Β)</w:t>
      </w:r>
    </w:p>
    <w:p w:rsidR="00F7592C" w:rsidRPr="00AB4069" w:rsidRDefault="00F7592C" w:rsidP="00612396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Του/της ………………………………………………………………………………………………………………………</w:t>
      </w:r>
    </w:p>
    <w:p w:rsidR="00F7592C" w:rsidRPr="00AB4069" w:rsidRDefault="00F7592C" w:rsidP="00F7592C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με έδρα τ    …………………………………………………………………  Οδός ……………………………………  </w:t>
      </w:r>
    </w:p>
    <w:p w:rsidR="00F7592C" w:rsidRPr="00AB4069" w:rsidRDefault="00F7592C" w:rsidP="00F7592C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 Αριθ ………………… Τ.Κ. ……………………………  Τηλ. …………………………….</w:t>
      </w:r>
    </w:p>
    <w:p w:rsidR="00F7592C" w:rsidRPr="00AB4069" w:rsidRDefault="00F7592C" w:rsidP="00F7592C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Fax: …………………………………………………  Email: ..……………………………………………………………</w:t>
      </w:r>
    </w:p>
    <w:p w:rsidR="00F7592C" w:rsidRPr="00AB4069" w:rsidRDefault="00F7592C" w:rsidP="00F7592C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Καθώς και των συνθηκών εκτέλεσης αυτής υποβάλλω την παρούσα προσφορά και δηλώνω ότι: </w:t>
      </w:r>
    </w:p>
    <w:p w:rsidR="00F7592C" w:rsidRPr="00AB4069" w:rsidRDefault="00F7592C" w:rsidP="00F7592C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- Τα είδη πληρούν τις προδιαγραφές της μελέτης. </w:t>
      </w:r>
    </w:p>
    <w:p w:rsidR="00F7592C" w:rsidRPr="00AB4069" w:rsidRDefault="00F7592C" w:rsidP="00F7592C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tbl>
      <w:tblPr>
        <w:tblW w:w="10632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709"/>
        <w:gridCol w:w="4820"/>
        <w:gridCol w:w="1418"/>
        <w:gridCol w:w="1246"/>
        <w:gridCol w:w="1163"/>
        <w:gridCol w:w="1276"/>
      </w:tblGrid>
      <w:tr w:rsidR="00612396" w:rsidRPr="00612396" w:rsidTr="00612396">
        <w:trPr>
          <w:trHeight w:val="375"/>
        </w:trPr>
        <w:tc>
          <w:tcPr>
            <w:tcW w:w="106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ΟΜΑΔΑ Β :</w:t>
            </w:r>
            <w:r w:rsidRPr="006123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 xml:space="preserve"> ΔΙΕΥΘΥΝΣΗ ΠΑΙΔΕΙΑΣ, ΑΘΛΗΤΙΣΜΟΥ ΚΑΙ ΝΕΑΣ ΓΕΝΙΑΣ </w:t>
            </w:r>
          </w:p>
        </w:tc>
      </w:tr>
      <w:tr w:rsidR="00612396" w:rsidRPr="00612396" w:rsidTr="00612396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b/>
                <w:bCs/>
                <w:lang w:eastAsia="el-GR"/>
              </w:rPr>
              <w:t>Α/Α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b/>
                <w:bCs/>
                <w:lang w:eastAsia="el-GR"/>
              </w:rPr>
              <w:t>ΕΙΔΗ ΜΕ ΦΠΑ 24%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b/>
                <w:bCs/>
                <w:lang w:eastAsia="el-GR"/>
              </w:rPr>
              <w:t>ΜΟΝ. ΜΕΤΡΗΣΗΣ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b/>
                <w:bCs/>
                <w:lang w:eastAsia="el-GR"/>
              </w:rPr>
              <w:t>ΠΟΣΟΤΗΤΑ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b/>
                <w:bCs/>
                <w:lang w:eastAsia="el-GR"/>
              </w:rPr>
              <w:t>ΤΙΜΗ ΕΙΔΟΥΣ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b/>
                <w:bCs/>
                <w:lang w:eastAsia="el-GR"/>
              </w:rPr>
              <w:t>ΑΞΙΑ ΣΕ € ΧΩΡΙΣ Φ.Π.Α.</w:t>
            </w:r>
          </w:p>
        </w:tc>
      </w:tr>
      <w:tr w:rsidR="00612396" w:rsidRPr="00612396" w:rsidTr="00612396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lang w:eastAsia="el-GR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rPr>
                <w:rFonts w:ascii="Calibri" w:eastAsia="Times New Roman" w:hAnsi="Calibri" w:cs="Times New Roman"/>
                <w:color w:val="0D0D0D"/>
                <w:sz w:val="24"/>
                <w:szCs w:val="24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color w:val="0D0D0D"/>
                <w:sz w:val="24"/>
                <w:szCs w:val="24"/>
                <w:lang w:eastAsia="el-GR"/>
              </w:rPr>
              <w:t>Σακούλες για την αναρροφητική  σκούπα KÄRCHER NT 65/2 ECO (Συσκευασία 5 τμχ)-Κωδικός προϊόντος: 6904-2850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396" w:rsidRPr="00612396" w:rsidRDefault="00612396" w:rsidP="00612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612396" w:rsidRPr="00612396" w:rsidTr="00612396">
        <w:trPr>
          <w:trHeight w:val="9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rPr>
                <w:rFonts w:ascii="Calibri" w:eastAsia="Times New Roman" w:hAnsi="Calibri" w:cs="Times New Roman"/>
                <w:color w:val="0D0D0D"/>
                <w:sz w:val="24"/>
                <w:szCs w:val="24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color w:val="0D0D0D"/>
                <w:sz w:val="24"/>
                <w:szCs w:val="24"/>
                <w:lang w:eastAsia="el-GR"/>
              </w:rPr>
              <w:t>Υγρό για τη σκούπα KÄRCHER br 40/25 του παρκέ (Συσκευασία 20lt)  Κωδικός προϊόντος:RM 69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color w:val="000000"/>
                <w:lang w:eastAsia="el-GR"/>
              </w:rPr>
              <w:t>14</w:t>
            </w:r>
          </w:p>
        </w:tc>
        <w:tc>
          <w:tcPr>
            <w:tcW w:w="11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D0D0D"/>
                <w:lang w:eastAsia="el-GR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2396" w:rsidRPr="00612396" w:rsidRDefault="00612396" w:rsidP="00612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612396" w:rsidRPr="00612396" w:rsidTr="00612396">
        <w:trPr>
          <w:trHeight w:val="315"/>
        </w:trPr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96" w:rsidRPr="00612396" w:rsidRDefault="00612396" w:rsidP="00612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482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 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ΣΥΝΟΛΙΚΗ ΑΞΙΑ ΠΡΟ Φ.Π.Α.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396" w:rsidRPr="00612396" w:rsidRDefault="00612396" w:rsidP="00612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12396" w:rsidRPr="00612396" w:rsidTr="00612396">
        <w:trPr>
          <w:trHeight w:val="315"/>
        </w:trPr>
        <w:tc>
          <w:tcPr>
            <w:tcW w:w="7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96" w:rsidRPr="00612396" w:rsidRDefault="00612396" w:rsidP="00612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82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96" w:rsidRPr="00612396" w:rsidRDefault="00612396" w:rsidP="0061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Φ.Π.Α. 24%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396" w:rsidRPr="00612396" w:rsidRDefault="00612396" w:rsidP="00612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  <w:tr w:rsidR="00612396" w:rsidRPr="00612396" w:rsidTr="00612396">
        <w:trPr>
          <w:trHeight w:val="299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2396" w:rsidRPr="00612396" w:rsidRDefault="00612396" w:rsidP="00612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2396" w:rsidRPr="00612396" w:rsidRDefault="00612396" w:rsidP="00612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396" w:rsidRPr="00612396" w:rsidRDefault="00612396" w:rsidP="0061239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61239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2396" w:rsidRPr="00612396" w:rsidRDefault="00612396" w:rsidP="0061239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</w:p>
        </w:tc>
      </w:tr>
    </w:tbl>
    <w:p w:rsidR="00612396" w:rsidRDefault="00612396" w:rsidP="00612396">
      <w:pPr>
        <w:jc w:val="center"/>
      </w:pPr>
      <w:r>
        <w:t>Χαλάνδρι,     /    /2021</w:t>
      </w:r>
    </w:p>
    <w:p w:rsidR="00612396" w:rsidRDefault="00612396" w:rsidP="00612396">
      <w:pPr>
        <w:jc w:val="center"/>
      </w:pPr>
      <w:r>
        <w:t>Ο ΠΡΟΣΦΕΡΩΝ</w:t>
      </w:r>
    </w:p>
    <w:p w:rsidR="00612396" w:rsidRDefault="00612396" w:rsidP="00612396"/>
    <w:p w:rsidR="00612396" w:rsidRDefault="00612396" w:rsidP="00612396"/>
    <w:p w:rsidR="00F7592C" w:rsidRDefault="00612396" w:rsidP="00612396">
      <w:pPr>
        <w:jc w:val="center"/>
      </w:pPr>
      <w:r>
        <w:t>(Υπογραφή - Σφραγίδα)</w:t>
      </w: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820BFA" w:rsidRDefault="00820BFA" w:rsidP="00612396">
      <w:pPr>
        <w:jc w:val="center"/>
      </w:pPr>
    </w:p>
    <w:p w:rsidR="00044D75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l-GR"/>
        </w:rPr>
        <w:drawing>
          <wp:inline distT="0" distB="0" distL="0" distR="0" wp14:anchorId="0447797C" wp14:editId="450C471D">
            <wp:extent cx="495300" cy="533400"/>
            <wp:effectExtent l="0" t="0" r="0" b="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ΕΛΛΗΝΙΚΗ ΔΗΜΟΚΡΑΤΙΑ</w:t>
      </w: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ΝΟΜΟΣ ΑΤΤΙΚΗΣ </w:t>
      </w: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044D75" w:rsidRDefault="00044D75" w:rsidP="00044D75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ΔΗΜΟΣ ΧΑΛΑΝΔΡΙΟΥ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044D75" w:rsidRPr="00AB4069" w:rsidTr="008C683E">
        <w:trPr>
          <w:jc w:val="center"/>
        </w:trPr>
        <w:tc>
          <w:tcPr>
            <w:tcW w:w="8217" w:type="dxa"/>
            <w:shd w:val="clear" w:color="auto" w:fill="DEEAF6"/>
          </w:tcPr>
          <w:p w:rsidR="00044D75" w:rsidRPr="00AB4069" w:rsidRDefault="00044D75" w:rsidP="00044D75">
            <w:pPr>
              <w:tabs>
                <w:tab w:val="left" w:pos="720"/>
                <w:tab w:val="right" w:leader="dot" w:pos="2835"/>
                <w:tab w:val="right" w:leader="dot" w:pos="85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  <w:r w:rsidRPr="00AB406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br w:type="page"/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ΕΝΤΥΠΟ ΟΙΚΟΝΟΜΙΚΗΣ ΠΡΟΣΦΟΡΑΣ 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eastAsia="ar-SA"/>
              </w:rPr>
              <w:t xml:space="preserve">ΟΜΑΔΑΣ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eastAsia="ar-SA"/>
              </w:rPr>
              <w:t xml:space="preserve">Γ </w:t>
            </w:r>
            <w:r w:rsidR="00513A52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eastAsia="ar-SA"/>
              </w:rPr>
              <w:t xml:space="preserve"> 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της μελέτης </w:t>
            </w:r>
            <w:r w:rsidR="00513A52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101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/2021 του Δήμου Χαλανδρίου</w:t>
            </w:r>
          </w:p>
        </w:tc>
      </w:tr>
    </w:tbl>
    <w:p w:rsidR="00044D75" w:rsidRPr="00AB4069" w:rsidRDefault="00044D75" w:rsidP="00044D75">
      <w:pPr>
        <w:tabs>
          <w:tab w:val="left" w:pos="720"/>
          <w:tab w:val="right" w:leader="dot" w:pos="2835"/>
          <w:tab w:val="right" w:leader="dot" w:pos="8505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044D75" w:rsidRDefault="00044D75" w:rsidP="00044D75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Για την προμήθεια </w:t>
      </w:r>
      <w:r w:rsidRPr="00044D75">
        <w:rPr>
          <w:rFonts w:ascii="Calibri" w:eastAsia="Times New Roman" w:hAnsi="Calibri" w:cs="Calibri"/>
          <w:b/>
          <w:sz w:val="24"/>
          <w:szCs w:val="24"/>
          <w:lang w:eastAsia="ar-SA"/>
        </w:rPr>
        <w:t>Ειδ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>ών</w:t>
      </w:r>
      <w:r w:rsidRPr="00044D75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 απολύμανσης και αρωματισμού χώρου 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>(ΟΜΑΔΑ Γ)</w:t>
      </w:r>
    </w:p>
    <w:p w:rsidR="00044D75" w:rsidRPr="00AB4069" w:rsidRDefault="00044D75" w:rsidP="00044D75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Του/της ………………………………………………………………………………………………………………………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με έδρα τ    …………………………………………………………………  Οδός ……………………………………  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 Αριθ ………………… Τ.Κ. ……………………………  Τηλ. …………………………….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Fax: …………………………………………………  Email: ..……………………………………………………………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Καθώς και των συνθηκών εκτέλεσης αυτής υποβάλλω την παρούσα προσφορά και δηλώνω ότι: 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- Τα είδη πληρούν τις προδιαγραφές της μελέτης. 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044D75" w:rsidRDefault="00044D75" w:rsidP="00044D75">
      <w:pPr>
        <w:jc w:val="both"/>
      </w:pPr>
    </w:p>
    <w:tbl>
      <w:tblPr>
        <w:tblW w:w="9757" w:type="dxa"/>
        <w:tblInd w:w="-856" w:type="dxa"/>
        <w:tblLook w:val="04A0" w:firstRow="1" w:lastRow="0" w:firstColumn="1" w:lastColumn="0" w:noHBand="0" w:noVBand="1"/>
      </w:tblPr>
      <w:tblGrid>
        <w:gridCol w:w="610"/>
        <w:gridCol w:w="3926"/>
        <w:gridCol w:w="1418"/>
        <w:gridCol w:w="1323"/>
        <w:gridCol w:w="1100"/>
        <w:gridCol w:w="1380"/>
      </w:tblGrid>
      <w:tr w:rsidR="00044D75" w:rsidRPr="00044D75" w:rsidTr="00044D75">
        <w:trPr>
          <w:trHeight w:val="375"/>
        </w:trPr>
        <w:tc>
          <w:tcPr>
            <w:tcW w:w="97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ΟΜΑΔΑ Γ</w:t>
            </w: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: ΔΗΜΟΤΙΚΟΥ ΚΟΙΜΗΤΗΡΙΟΥ</w:t>
            </w:r>
          </w:p>
        </w:tc>
      </w:tr>
      <w:tr w:rsidR="00044D75" w:rsidRPr="00044D75" w:rsidTr="00044D75">
        <w:trPr>
          <w:trHeight w:val="6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ΕΙΔΗ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ΣΥΝΟΛΙΚΕΣ ΠΟΣΟΤΗΤΕΣ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 ΤΙΜΗ ΕΙΔΟΥΣ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044D75" w:rsidRPr="00044D75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Σύστημα απολύμανσης και καθαρισμού τουαλέτας χρώματος λευκό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44D75" w:rsidRPr="00044D75" w:rsidTr="00044D75">
        <w:trPr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Υγρό απολυμαντικό για το παραπάνω σύστημα απολύμανσης και καθαρισμού τουαλέτας σε συσκευασία από 300-350ml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12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44D75" w:rsidRPr="00044D75" w:rsidTr="00044D75">
        <w:trPr>
          <w:trHeight w:val="9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3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Ψηφιακή συσκευή ψεκασμού χώρου που να δέχεται ανταλλακτικό αρωματισμού χώρου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44D75" w:rsidRPr="00044D75" w:rsidTr="00044D75">
        <w:trPr>
          <w:trHeight w:val="12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4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Ανταλλακτικό υγρό αρωματισμού χώρου για την ψηφιακή συσκευή ψεκασμού (βλ. παραπάνω) σε συσκευασία από 250-300ml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44D75" w:rsidRPr="00044D75" w:rsidTr="00044D75">
        <w:trPr>
          <w:trHeight w:val="1500"/>
        </w:trPr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5</w:t>
            </w:r>
          </w:p>
        </w:tc>
        <w:tc>
          <w:tcPr>
            <w:tcW w:w="39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Μπαταρίες αλκαλικές για τη συσκευή απολύμανσης και καθαρισμού τουαλέτας και για τη συσκευή αρωματισμού χώρου, σε συσκευασία 2τμχ.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τμχ.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44D75" w:rsidRPr="00044D75" w:rsidTr="00044D75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44D75" w:rsidRPr="00044D75" w:rsidTr="00044D75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44D75" w:rsidRPr="00044D75" w:rsidTr="00044D75">
        <w:trPr>
          <w:trHeight w:val="315"/>
        </w:trPr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8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044D75" w:rsidRDefault="00044D75" w:rsidP="00044D75">
      <w:pPr>
        <w:jc w:val="both"/>
      </w:pPr>
    </w:p>
    <w:p w:rsidR="00044D75" w:rsidRDefault="00044D75" w:rsidP="00044D75">
      <w:pPr>
        <w:jc w:val="both"/>
      </w:pPr>
    </w:p>
    <w:p w:rsidR="00044D75" w:rsidRDefault="00044D75" w:rsidP="00044D75">
      <w:pPr>
        <w:jc w:val="center"/>
      </w:pPr>
      <w:r>
        <w:t>Χαλάνδρι,     /    /2021</w:t>
      </w:r>
    </w:p>
    <w:p w:rsidR="00044D75" w:rsidRDefault="00044D75" w:rsidP="00044D75">
      <w:pPr>
        <w:jc w:val="center"/>
      </w:pPr>
      <w:r>
        <w:t>Ο ΠΡΟΣΦΕΡΩΝ</w:t>
      </w: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  <w:r>
        <w:t>(Υπογραφή - Σφραγίδα)</w:t>
      </w: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>
        <w:rPr>
          <w:rFonts w:ascii="Calibri" w:eastAsia="Times New Roman" w:hAnsi="Calibri" w:cs="Calibri"/>
          <w:noProof/>
          <w:sz w:val="24"/>
          <w:szCs w:val="24"/>
          <w:lang w:eastAsia="el-GR"/>
        </w:rPr>
        <w:drawing>
          <wp:inline distT="0" distB="0" distL="0" distR="0" wp14:anchorId="5D13BB41" wp14:editId="59038A80">
            <wp:extent cx="495300" cy="533400"/>
            <wp:effectExtent l="0" t="0" r="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ΕΛΛΗΝΙΚΗ ΔΗΜΟΚΡΑΤΙΑ</w:t>
      </w: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ΝΟΜΟΣ ΑΤΤΙΚΗΣ </w:t>
      </w: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ab/>
      </w:r>
    </w:p>
    <w:p w:rsidR="00044D75" w:rsidRDefault="00044D75" w:rsidP="00044D75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ΔΗΜΟΣ ΧΑΛΑΝΔΡΙΟΥ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7"/>
      </w:tblGrid>
      <w:tr w:rsidR="00044D75" w:rsidRPr="00AB4069" w:rsidTr="008C683E">
        <w:trPr>
          <w:jc w:val="center"/>
        </w:trPr>
        <w:tc>
          <w:tcPr>
            <w:tcW w:w="8217" w:type="dxa"/>
            <w:shd w:val="clear" w:color="auto" w:fill="DEEAF6"/>
          </w:tcPr>
          <w:p w:rsidR="00044D75" w:rsidRPr="00AB4069" w:rsidRDefault="00044D75" w:rsidP="00513A52">
            <w:pPr>
              <w:tabs>
                <w:tab w:val="left" w:pos="720"/>
                <w:tab w:val="right" w:leader="dot" w:pos="2835"/>
                <w:tab w:val="right" w:leader="dot" w:pos="8505"/>
              </w:tabs>
              <w:suppressAutoHyphens/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</w:pPr>
            <w:r w:rsidRPr="00AB4069">
              <w:rPr>
                <w:rFonts w:ascii="Calibri" w:eastAsia="Times New Roman" w:hAnsi="Calibri" w:cs="Calibri"/>
                <w:sz w:val="24"/>
                <w:szCs w:val="24"/>
                <w:lang w:eastAsia="ar-SA"/>
              </w:rPr>
              <w:br w:type="page"/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ΕΝΤΥΠΟ ΟΙΚΟΝΟΜΙΚΗΣ ΠΡΟΣΦΟΡΑΣ 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eastAsia="ar-SA"/>
              </w:rPr>
              <w:t xml:space="preserve">ΟΜΑΔΑΣ </w:t>
            </w:r>
            <w:r>
              <w:rPr>
                <w:rFonts w:ascii="Calibri" w:eastAsia="Calibri" w:hAnsi="Calibri" w:cs="Calibri"/>
                <w:b/>
                <w:sz w:val="28"/>
                <w:szCs w:val="28"/>
                <w:u w:val="single"/>
                <w:lang w:eastAsia="ar-SA"/>
              </w:rPr>
              <w:t xml:space="preserve">Δ 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της μελέτης</w:t>
            </w:r>
            <w:r w:rsidR="00513A52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 xml:space="preserve"> 101</w:t>
            </w:r>
            <w:r w:rsidRPr="00AB4069">
              <w:rPr>
                <w:rFonts w:ascii="Calibri" w:eastAsia="Calibri" w:hAnsi="Calibri" w:cs="Calibri"/>
                <w:b/>
                <w:sz w:val="28"/>
                <w:szCs w:val="28"/>
                <w:lang w:eastAsia="ar-SA"/>
              </w:rPr>
              <w:t>/2021 του Δήμου Χαλανδρίου</w:t>
            </w:r>
          </w:p>
        </w:tc>
      </w:tr>
    </w:tbl>
    <w:p w:rsidR="00044D75" w:rsidRPr="00AB4069" w:rsidRDefault="00044D75" w:rsidP="00044D75">
      <w:pPr>
        <w:tabs>
          <w:tab w:val="left" w:pos="720"/>
          <w:tab w:val="right" w:leader="dot" w:pos="2835"/>
          <w:tab w:val="right" w:leader="dot" w:pos="8505"/>
        </w:tabs>
        <w:suppressAutoHyphens/>
        <w:spacing w:after="0" w:line="240" w:lineRule="auto"/>
        <w:rPr>
          <w:rFonts w:ascii="Calibri" w:eastAsia="Times New Roman" w:hAnsi="Calibri" w:cs="Calibri"/>
          <w:sz w:val="24"/>
          <w:szCs w:val="24"/>
          <w:lang w:eastAsia="ar-SA"/>
        </w:rPr>
      </w:pPr>
    </w:p>
    <w:p w:rsidR="00044D75" w:rsidRDefault="00044D75" w:rsidP="00044D75">
      <w:pPr>
        <w:suppressAutoHyphens/>
        <w:spacing w:after="0" w:line="360" w:lineRule="auto"/>
        <w:rPr>
          <w:rFonts w:ascii="Calibri" w:eastAsia="Times New Roman" w:hAnsi="Calibri" w:cs="Calibri"/>
          <w:b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Για την προμήθεια </w:t>
      </w:r>
      <w:r w:rsidRPr="00044D75">
        <w:rPr>
          <w:rFonts w:ascii="Calibri" w:eastAsia="Times New Roman" w:hAnsi="Calibri" w:cs="Calibri"/>
          <w:b/>
          <w:sz w:val="24"/>
          <w:szCs w:val="24"/>
          <w:lang w:eastAsia="ar-SA"/>
        </w:rPr>
        <w:t xml:space="preserve">σάκων και τσαντών αποβλήτων και απορριμμάτων από πολυαιθυλένιο </w:t>
      </w:r>
      <w:r>
        <w:rPr>
          <w:rFonts w:ascii="Calibri" w:eastAsia="Times New Roman" w:hAnsi="Calibri" w:cs="Calibri"/>
          <w:b/>
          <w:sz w:val="24"/>
          <w:szCs w:val="24"/>
          <w:lang w:eastAsia="ar-SA"/>
        </w:rPr>
        <w:t>(ΟΜΑΔΑ Δ)</w:t>
      </w:r>
    </w:p>
    <w:p w:rsidR="00044D75" w:rsidRPr="00AB4069" w:rsidRDefault="00044D75" w:rsidP="00044D75">
      <w:pPr>
        <w:suppressAutoHyphens/>
        <w:spacing w:after="0" w:line="36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Του/της ………………………………………………………………………………………………………………………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με έδρα τ    …………………………………………………………………  Οδός ……………………………………  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…………………………… Αριθ ………………… Τ.Κ. ……………………………  Τηλ. …………………………….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Fax: …………………………………………………  Email: ..……………………………………………………………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Αφού έλαβα γνώση των όρων της μελέτης για την προμήθεια με τίτλο : ………………………………….……………………………………………………………………………………………… Καθώς και των συνθηκών εκτέλεσης αυτής υποβάλλω την παρούσα προσφορά και δηλώνω ότι: 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 xml:space="preserve">- Τα είδη πληρούν τις προδιαγραφές της μελέτης. </w:t>
      </w:r>
    </w:p>
    <w:p w:rsidR="00044D75" w:rsidRPr="00AB4069" w:rsidRDefault="00044D75" w:rsidP="00044D75">
      <w:pPr>
        <w:tabs>
          <w:tab w:val="left" w:pos="4253"/>
          <w:tab w:val="left" w:pos="4820"/>
        </w:tabs>
        <w:suppressAutoHyphens/>
        <w:spacing w:before="120" w:after="120" w:line="240" w:lineRule="auto"/>
        <w:jc w:val="both"/>
        <w:rPr>
          <w:rFonts w:ascii="Calibri" w:eastAsia="Times New Roman" w:hAnsi="Calibri" w:cs="Calibri"/>
          <w:sz w:val="24"/>
          <w:szCs w:val="24"/>
          <w:lang w:eastAsia="ar-SA"/>
        </w:rPr>
      </w:pPr>
      <w:r w:rsidRPr="00AB4069">
        <w:rPr>
          <w:rFonts w:ascii="Calibri" w:eastAsia="Times New Roman" w:hAnsi="Calibri" w:cs="Calibri"/>
          <w:sz w:val="24"/>
          <w:szCs w:val="24"/>
          <w:lang w:eastAsia="ar-SA"/>
        </w:rPr>
        <w:t>- Αποδέχομαι πλήρως και χωρίς επιφύλαξη όλα αυτά και αναλαμβάνω την εκτέλεση της προμήθειας με τις ακόλουθες τιμές επί των τιμών του Τιμολογίου μελέτης και του Προϋπολογισμού της μελέτης.</w:t>
      </w:r>
    </w:p>
    <w:p w:rsidR="00044D75" w:rsidRDefault="00044D75" w:rsidP="00044D75">
      <w:pPr>
        <w:jc w:val="both"/>
      </w:pPr>
    </w:p>
    <w:tbl>
      <w:tblPr>
        <w:tblW w:w="9781" w:type="dxa"/>
        <w:tblInd w:w="-856" w:type="dxa"/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1540"/>
        <w:gridCol w:w="960"/>
        <w:gridCol w:w="1469"/>
      </w:tblGrid>
      <w:tr w:rsidR="00044D75" w:rsidRPr="00044D75" w:rsidTr="00044D75">
        <w:trPr>
          <w:trHeight w:val="37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bottom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 xml:space="preserve">ΥΠΟΟΜΑΔΑ Δ1 </w:t>
            </w: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: ΥΠΗΡΕΣΙΑ ΚΑΘΑΡΙΟΤΗΤΑΣ &amp; ΗΛΕΚΤΡΟΦΩΤΙΣΜΟΥ</w:t>
            </w:r>
          </w:p>
        </w:tc>
      </w:tr>
      <w:tr w:rsidR="00044D75" w:rsidRPr="00044D75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ΕΙΔΗ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ΣΥΝΟΛΙΚΕΣ ΠΟΣΟΤΗΤΕΣ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ΤΙΜΗ ΕΙΔΟΥΣ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044D75" w:rsidRPr="00044D75" w:rsidTr="00044D7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Πλαστικοί σάκοι απορριμάτων λευκού χρώματος για καλαθάκια γράφειου (50-55τμχ/κιλό) διαστάσεων 50Χ50 εκατοστά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κιλό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1400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44D75" w:rsidRPr="00044D75" w:rsidTr="00044D7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Πλαστικοί σάκοι απορριμάτων με δυνατότητα επιλογής χρώματος χωρίς τύπωμα (6-7τμχ/κιλό) διαστάσεων 120Χ130 εκατοστά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κιλό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1550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44D75" w:rsidRPr="00044D75" w:rsidTr="00044D7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44D75" w:rsidRPr="00044D75" w:rsidTr="00044D7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44D75" w:rsidRPr="00044D75" w:rsidTr="00044D7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044D75" w:rsidRDefault="00044D75" w:rsidP="00044D75">
      <w:pPr>
        <w:jc w:val="both"/>
      </w:pPr>
    </w:p>
    <w:p w:rsidR="00044D75" w:rsidRDefault="00044D75" w:rsidP="00044D75">
      <w:pPr>
        <w:jc w:val="center"/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1276"/>
        <w:gridCol w:w="1540"/>
        <w:gridCol w:w="960"/>
        <w:gridCol w:w="1469"/>
      </w:tblGrid>
      <w:tr w:rsidR="00044D75" w:rsidRPr="00044D75" w:rsidTr="008C683E">
        <w:trPr>
          <w:trHeight w:val="375"/>
        </w:trPr>
        <w:tc>
          <w:tcPr>
            <w:tcW w:w="97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DD7EE"/>
            <w:noWrap/>
            <w:vAlign w:val="bottom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u w:val="single"/>
                <w:lang w:eastAsia="el-GR"/>
              </w:rPr>
              <w:t>ΥΠΟΟΜΑΔΑ Δ2</w:t>
            </w: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l-GR"/>
              </w:rPr>
              <w:t>: ΥΠΗΡΕΣΙΑ ΠΡΑΣΙΝΟΥ - Δ/ΝΣΗ ΠΕΡΙΒΑΛΛΟΝΤΟΣ</w:t>
            </w:r>
          </w:p>
        </w:tc>
      </w:tr>
      <w:tr w:rsidR="00044D75" w:rsidRPr="00044D75" w:rsidTr="008C683E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 xml:space="preserve">ΕΙΔΗ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lang w:eastAsia="el-GR"/>
              </w:rPr>
              <w:t>ΜΟΝ. ΜΕΤΡΗΣΗΣ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l-GR"/>
              </w:rPr>
              <w:t>ΣΥΝΟΛΙΚΕΣ ΠΟΣΟΤΗΤΕΣ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 xml:space="preserve"> ΤΙΜΗ ΕΙΔΟΥΣ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lang w:eastAsia="el-GR"/>
              </w:rPr>
              <w:t xml:space="preserve">ΑΞΙΑ ΣΕ € ΧΩΡΙΣ ΦΠΑ </w:t>
            </w:r>
          </w:p>
        </w:tc>
      </w:tr>
      <w:tr w:rsidR="00044D75" w:rsidRPr="00044D75" w:rsidTr="00044D75">
        <w:trPr>
          <w:trHeight w:val="6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Πλαστικοί σάκοι απορριμάτων μαύρου χρώματος με τύπωμα (7-8τμχ/κιλό) διαστάσεων 80Χ110 εκατοστά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κιλό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2300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44D75" w:rsidRPr="00044D75" w:rsidTr="00044D75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2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Πλαστικοί σάκοι απορριμάτων μαύρου χρώματος χωρίς τύπωμα (13-15τμχ/κιλό) διαστάσεων 65Χ85 εκατοστά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κιλό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color w:val="000000"/>
                <w:lang w:eastAsia="el-GR"/>
              </w:rPr>
              <w:t>3000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lang w:eastAsia="el-G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</w:tr>
      <w:tr w:rsidR="00044D75" w:rsidRPr="00044D75" w:rsidTr="00044D7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ΣΥΝΟΛΙΚΗ ΑΞΙΑ ΠΡΟ ΦΠΑ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44D75" w:rsidRPr="00044D75" w:rsidTr="00044D75">
        <w:trPr>
          <w:trHeight w:val="300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ΦΠΑ 24%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  <w:tr w:rsidR="00044D75" w:rsidRPr="00044D75" w:rsidTr="00044D75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377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D75" w:rsidRPr="00044D75" w:rsidRDefault="00044D75" w:rsidP="00044D7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</w:pPr>
            <w:r w:rsidRPr="00044D75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el-GR"/>
              </w:rPr>
              <w:t>ΑΞΙΑ ΜΕ ΦΠΑ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44D75" w:rsidRPr="00044D75" w:rsidRDefault="00044D75" w:rsidP="00044D7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l-GR"/>
              </w:rPr>
            </w:pPr>
          </w:p>
        </w:tc>
      </w:tr>
    </w:tbl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  <w:r>
        <w:t>Χαλάνδρι,     /    /2021</w:t>
      </w:r>
    </w:p>
    <w:p w:rsidR="00044D75" w:rsidRDefault="00044D75" w:rsidP="00044D75">
      <w:pPr>
        <w:jc w:val="center"/>
      </w:pPr>
      <w:r>
        <w:t>Ο ΠΡΟΣΦΕΡΩΝ</w:t>
      </w: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  <w:r>
        <w:t>(Υπογραφή - Σφραγίδα)</w:t>
      </w: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p w:rsidR="00044D75" w:rsidRDefault="00044D75" w:rsidP="00044D75">
      <w:pPr>
        <w:jc w:val="center"/>
      </w:pPr>
    </w:p>
    <w:sectPr w:rsidR="00044D75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0BFA" w:rsidRDefault="00820BFA" w:rsidP="00820BFA">
      <w:pPr>
        <w:spacing w:after="0" w:line="240" w:lineRule="auto"/>
      </w:pPr>
      <w:r>
        <w:separator/>
      </w:r>
    </w:p>
  </w:endnote>
  <w:endnote w:type="continuationSeparator" w:id="0">
    <w:p w:rsidR="00820BFA" w:rsidRDefault="00820BFA" w:rsidP="00820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719321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820BFA" w:rsidRDefault="00820BFA">
            <w:pPr>
              <w:pStyle w:val="a4"/>
              <w:jc w:val="right"/>
            </w:pPr>
            <w:r>
              <w:t xml:space="preserve">Σελίδα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8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από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C5886">
              <w:rPr>
                <w:b/>
                <w:bCs/>
                <w:noProof/>
              </w:rPr>
              <w:t>28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20BFA" w:rsidRDefault="00820BF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0BFA" w:rsidRDefault="00820BFA" w:rsidP="00820BFA">
      <w:pPr>
        <w:spacing w:after="0" w:line="240" w:lineRule="auto"/>
      </w:pPr>
      <w:r>
        <w:separator/>
      </w:r>
    </w:p>
  </w:footnote>
  <w:footnote w:type="continuationSeparator" w:id="0">
    <w:p w:rsidR="00820BFA" w:rsidRDefault="00820BFA" w:rsidP="00820B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69"/>
    <w:rsid w:val="00044D75"/>
    <w:rsid w:val="00492D39"/>
    <w:rsid w:val="00513A52"/>
    <w:rsid w:val="00612396"/>
    <w:rsid w:val="006F45F2"/>
    <w:rsid w:val="0073384A"/>
    <w:rsid w:val="00820BFA"/>
    <w:rsid w:val="00AB4069"/>
    <w:rsid w:val="00AC5886"/>
    <w:rsid w:val="00F7592C"/>
    <w:rsid w:val="00FE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490AD4-9392-4EA5-93A6-0ABA215DD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20B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820BFA"/>
  </w:style>
  <w:style w:type="paragraph" w:styleId="a4">
    <w:name w:val="footer"/>
    <w:basedOn w:val="a"/>
    <w:link w:val="Char0"/>
    <w:uiPriority w:val="99"/>
    <w:unhideWhenUsed/>
    <w:rsid w:val="00820B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820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28</Pages>
  <Words>5485</Words>
  <Characters>29623</Characters>
  <Application>Microsoft Office Word</Application>
  <DocSecurity>4</DocSecurity>
  <Lines>246</Lines>
  <Paragraphs>70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p_proliptiki</dc:creator>
  <cp:keywords/>
  <dc:description/>
  <cp:lastModifiedBy>ΧΡΗΣΤΗΣ ΠΡΟΜΗΘΕΙΩΝ 6</cp:lastModifiedBy>
  <cp:revision>2</cp:revision>
  <dcterms:created xsi:type="dcterms:W3CDTF">2021-09-22T08:02:00Z</dcterms:created>
  <dcterms:modified xsi:type="dcterms:W3CDTF">2021-09-22T08:02:00Z</dcterms:modified>
</cp:coreProperties>
</file>